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CE1C9A" w14:textId="1E709C8B" w:rsidR="00CF077F" w:rsidRPr="008E4AA4" w:rsidRDefault="00CF077F" w:rsidP="00CF077F">
      <w:pPr>
        <w:spacing w:line="240" w:lineRule="auto"/>
        <w:contextualSpacing/>
        <w:jc w:val="both"/>
        <w:rPr>
          <w:b/>
        </w:rPr>
      </w:pPr>
      <w:r w:rsidRPr="008E4AA4">
        <w:rPr>
          <w:b/>
        </w:rPr>
        <w:t xml:space="preserve">Transcrição: </w:t>
      </w:r>
      <w:proofErr w:type="spellStart"/>
      <w:r w:rsidRPr="00CF077F">
        <w:rPr>
          <w:b/>
        </w:rPr>
        <w:t>CATE_Dicas_PODCAST_Parcerias</w:t>
      </w:r>
      <w:proofErr w:type="spellEnd"/>
      <w:r w:rsidRPr="00CF077F">
        <w:rPr>
          <w:b/>
        </w:rPr>
        <w:t xml:space="preserve"> entre pequenas empresa</w:t>
      </w:r>
      <w:r w:rsidR="003228E6">
        <w:rPr>
          <w:b/>
        </w:rPr>
        <w:t>s</w:t>
      </w:r>
      <w:r w:rsidRPr="00CF077F">
        <w:rPr>
          <w:b/>
        </w:rPr>
        <w:t>_v4</w:t>
      </w:r>
    </w:p>
    <w:p w14:paraId="692C2F5D" w14:textId="1DA5DBC0" w:rsidR="00CF077F" w:rsidRPr="008E4AA4" w:rsidRDefault="00CF077F" w:rsidP="00CF077F">
      <w:pPr>
        <w:spacing w:line="240" w:lineRule="auto"/>
        <w:contextualSpacing/>
        <w:jc w:val="both"/>
        <w:rPr>
          <w:b/>
        </w:rPr>
      </w:pPr>
      <w:r w:rsidRPr="008E4AA4">
        <w:rPr>
          <w:b/>
        </w:rPr>
        <w:t>Duração: 15min</w:t>
      </w:r>
      <w:r>
        <w:rPr>
          <w:b/>
        </w:rPr>
        <w:t>25</w:t>
      </w:r>
      <w:r w:rsidRPr="008E4AA4">
        <w:rPr>
          <w:b/>
        </w:rPr>
        <w:t>s</w:t>
      </w:r>
    </w:p>
    <w:p w14:paraId="5F21E072" w14:textId="77777777" w:rsidR="00CF077F" w:rsidRPr="008E4AA4" w:rsidRDefault="00CF077F" w:rsidP="00CF077F">
      <w:pPr>
        <w:spacing w:line="240" w:lineRule="auto"/>
        <w:contextualSpacing/>
        <w:jc w:val="both"/>
        <w:rPr>
          <w:b/>
        </w:rPr>
      </w:pPr>
      <w:r w:rsidRPr="008E4AA4">
        <w:rPr>
          <w:b/>
        </w:rPr>
        <w:t xml:space="preserve">Formato </w:t>
      </w:r>
      <w:proofErr w:type="spellStart"/>
      <w:r w:rsidRPr="008E4AA4">
        <w:rPr>
          <w:b/>
        </w:rPr>
        <w:t>timecode</w:t>
      </w:r>
      <w:proofErr w:type="spellEnd"/>
      <w:r w:rsidRPr="008E4AA4">
        <w:rPr>
          <w:b/>
        </w:rPr>
        <w:t xml:space="preserve">: </w:t>
      </w:r>
      <w:proofErr w:type="spellStart"/>
      <w:r w:rsidRPr="008E4AA4">
        <w:rPr>
          <w:b/>
        </w:rPr>
        <w:t>MM:SS</w:t>
      </w:r>
      <w:proofErr w:type="spellEnd"/>
    </w:p>
    <w:p w14:paraId="6E62D658" w14:textId="77777777" w:rsidR="00CF077F" w:rsidRDefault="00CF077F" w:rsidP="00052531">
      <w:pPr>
        <w:spacing w:line="240" w:lineRule="auto"/>
        <w:contextualSpacing/>
        <w:rPr>
          <w:b/>
          <w:bCs/>
        </w:rPr>
      </w:pPr>
    </w:p>
    <w:p w14:paraId="33DF6B4F" w14:textId="4D486BF8" w:rsidR="002A0D59" w:rsidRPr="005012B4" w:rsidRDefault="003C7455" w:rsidP="00052531">
      <w:pPr>
        <w:spacing w:line="240" w:lineRule="auto"/>
        <w:contextualSpacing/>
        <w:rPr>
          <w:b/>
          <w:bCs/>
        </w:rPr>
      </w:pPr>
      <w:r w:rsidRPr="005012B4">
        <w:rPr>
          <w:b/>
          <w:bCs/>
        </w:rPr>
        <w:t>00:01</w:t>
      </w:r>
    </w:p>
    <w:p w14:paraId="29695C7D" w14:textId="77777777" w:rsidR="00356CFD" w:rsidRPr="005012B4" w:rsidRDefault="00356CFD" w:rsidP="00356CFD">
      <w:pPr>
        <w:spacing w:line="240" w:lineRule="auto"/>
        <w:contextualSpacing/>
        <w:rPr>
          <w:b/>
          <w:bCs/>
        </w:rPr>
      </w:pPr>
      <w:r w:rsidRPr="005012B4">
        <w:rPr>
          <w:b/>
          <w:bCs/>
        </w:rPr>
        <w:t>[VINHETA ABERTURA]</w:t>
      </w:r>
    </w:p>
    <w:p w14:paraId="7E7D97A7" w14:textId="7CB04D25" w:rsidR="003C7455" w:rsidRPr="005012B4" w:rsidRDefault="003C7455" w:rsidP="00052531">
      <w:pPr>
        <w:spacing w:line="240" w:lineRule="auto"/>
        <w:contextualSpacing/>
      </w:pPr>
      <w:r w:rsidRPr="005012B4">
        <w:t>Escuta essa.</w:t>
      </w:r>
    </w:p>
    <w:p w14:paraId="306B267D" w14:textId="77777777" w:rsidR="003C7455" w:rsidRPr="005012B4" w:rsidRDefault="003C7455" w:rsidP="00052531">
      <w:pPr>
        <w:spacing w:line="240" w:lineRule="auto"/>
        <w:contextualSpacing/>
      </w:pPr>
    </w:p>
    <w:p w14:paraId="1B6427E3" w14:textId="6D2E1387" w:rsidR="003C7455" w:rsidRPr="005012B4" w:rsidRDefault="003C7455" w:rsidP="00052531">
      <w:pPr>
        <w:spacing w:line="240" w:lineRule="auto"/>
        <w:contextualSpacing/>
        <w:rPr>
          <w:b/>
          <w:bCs/>
        </w:rPr>
      </w:pPr>
      <w:r w:rsidRPr="005012B4">
        <w:rPr>
          <w:b/>
          <w:bCs/>
        </w:rPr>
        <w:t>00:04</w:t>
      </w:r>
    </w:p>
    <w:p w14:paraId="4CC30355" w14:textId="1484F613" w:rsidR="003C7455" w:rsidRPr="005012B4" w:rsidRDefault="00C83736" w:rsidP="00052531">
      <w:pPr>
        <w:spacing w:line="240" w:lineRule="auto"/>
        <w:contextualSpacing/>
        <w:rPr>
          <w:b/>
          <w:bCs/>
        </w:rPr>
      </w:pPr>
      <w:r w:rsidRPr="005012B4">
        <w:rPr>
          <w:b/>
          <w:bCs/>
        </w:rPr>
        <w:t>[</w:t>
      </w:r>
      <w:r w:rsidR="003C7455" w:rsidRPr="005012B4">
        <w:rPr>
          <w:b/>
          <w:bCs/>
        </w:rPr>
        <w:t>Música</w:t>
      </w:r>
      <w:r w:rsidRPr="005012B4">
        <w:rPr>
          <w:b/>
          <w:bCs/>
        </w:rPr>
        <w:t>]</w:t>
      </w:r>
    </w:p>
    <w:p w14:paraId="14C11F2D" w14:textId="77777777" w:rsidR="003C7455" w:rsidRPr="005012B4" w:rsidRDefault="003C7455" w:rsidP="00052531">
      <w:pPr>
        <w:spacing w:line="240" w:lineRule="auto"/>
        <w:contextualSpacing/>
      </w:pPr>
    </w:p>
    <w:p w14:paraId="5389DFB4" w14:textId="6B0E3AAB" w:rsidR="003C7455" w:rsidRPr="005012B4" w:rsidRDefault="00416119" w:rsidP="00052531">
      <w:pPr>
        <w:spacing w:line="240" w:lineRule="auto"/>
        <w:contextualSpacing/>
        <w:rPr>
          <w:b/>
          <w:bCs/>
        </w:rPr>
      </w:pPr>
      <w:r w:rsidRPr="005012B4">
        <w:rPr>
          <w:b/>
          <w:bCs/>
        </w:rPr>
        <w:t>00:09</w:t>
      </w:r>
    </w:p>
    <w:p w14:paraId="03E86511" w14:textId="1C7E5DB4" w:rsidR="00416119" w:rsidRPr="005012B4" w:rsidRDefault="00416119" w:rsidP="00052531">
      <w:pPr>
        <w:spacing w:line="240" w:lineRule="auto"/>
        <w:contextualSpacing/>
        <w:rPr>
          <w:b/>
          <w:bCs/>
        </w:rPr>
      </w:pPr>
      <w:r w:rsidRPr="005012B4">
        <w:rPr>
          <w:b/>
          <w:bCs/>
        </w:rPr>
        <w:t>Apresentador</w:t>
      </w:r>
    </w:p>
    <w:p w14:paraId="24E0611B" w14:textId="62D987A1" w:rsidR="00416119" w:rsidRPr="005012B4" w:rsidRDefault="00416119" w:rsidP="00052531">
      <w:pPr>
        <w:spacing w:line="240" w:lineRule="auto"/>
        <w:contextualSpacing/>
      </w:pPr>
      <w:r w:rsidRPr="005012B4">
        <w:t>Você já pensou em unir forças com outro empreendedor para dividir custos, alcançar mais clientes e criar oportunidades que, sozinho, seriam muito mais difíceis? Parcerias entre empresas não são novidade no mercado. Com certeza, você já viu serviços e produtos pensados e lançados em conjunto por gigantes da indústria</w:t>
      </w:r>
      <w:r w:rsidR="002D2F30" w:rsidRPr="005012B4">
        <w:t xml:space="preserve">, as famosas </w:t>
      </w:r>
      <w:proofErr w:type="spellStart"/>
      <w:r w:rsidR="002D2F30" w:rsidRPr="00C057D9">
        <w:rPr>
          <w:i/>
          <w:iCs/>
        </w:rPr>
        <w:t>collabs</w:t>
      </w:r>
      <w:proofErr w:type="spellEnd"/>
      <w:r w:rsidR="002D2F30" w:rsidRPr="005012B4">
        <w:t>.</w:t>
      </w:r>
    </w:p>
    <w:p w14:paraId="1E62C6C2" w14:textId="77777777" w:rsidR="002D2F30" w:rsidRPr="005012B4" w:rsidRDefault="002D2F30" w:rsidP="00052531">
      <w:pPr>
        <w:spacing w:line="240" w:lineRule="auto"/>
        <w:contextualSpacing/>
        <w:rPr>
          <w:b/>
          <w:bCs/>
        </w:rPr>
      </w:pPr>
    </w:p>
    <w:p w14:paraId="325F5AE3" w14:textId="1ECF5287" w:rsidR="002D2F30" w:rsidRPr="005012B4" w:rsidRDefault="002D2F30" w:rsidP="00052531">
      <w:pPr>
        <w:spacing w:line="240" w:lineRule="auto"/>
        <w:contextualSpacing/>
        <w:rPr>
          <w:b/>
          <w:bCs/>
        </w:rPr>
      </w:pPr>
      <w:r w:rsidRPr="005012B4">
        <w:rPr>
          <w:b/>
          <w:bCs/>
        </w:rPr>
        <w:t>00:29</w:t>
      </w:r>
    </w:p>
    <w:p w14:paraId="483B124C" w14:textId="43BEE2B3" w:rsidR="002D2F30" w:rsidRPr="005012B4" w:rsidRDefault="002D2F30" w:rsidP="00052531">
      <w:pPr>
        <w:spacing w:line="240" w:lineRule="auto"/>
        <w:contextualSpacing/>
      </w:pPr>
      <w:r w:rsidRPr="005012B4">
        <w:t xml:space="preserve">E, se empresas bilionárias podem fazer essas parcerias, por que você, que está começando, não poderia? Mas por onde começar? Como escolher o parceiro certo </w:t>
      </w:r>
      <w:r w:rsidR="004A7371" w:rsidRPr="005012B4">
        <w:t>e, mais importante, como evitar que a parceria vire uma dor de cabeça em vez de um suporte?</w:t>
      </w:r>
    </w:p>
    <w:p w14:paraId="15779FBE" w14:textId="77777777" w:rsidR="004A7371" w:rsidRPr="005012B4" w:rsidRDefault="004A7371" w:rsidP="00052531">
      <w:pPr>
        <w:spacing w:line="240" w:lineRule="auto"/>
        <w:contextualSpacing/>
      </w:pPr>
    </w:p>
    <w:p w14:paraId="608D22F3" w14:textId="6A7DD8E6" w:rsidR="004A7371" w:rsidRPr="005012B4" w:rsidRDefault="004A7371" w:rsidP="00052531">
      <w:pPr>
        <w:spacing w:line="240" w:lineRule="auto"/>
        <w:contextualSpacing/>
        <w:rPr>
          <w:b/>
          <w:bCs/>
        </w:rPr>
      </w:pPr>
      <w:r w:rsidRPr="005012B4">
        <w:rPr>
          <w:b/>
          <w:bCs/>
        </w:rPr>
        <w:t>00:45</w:t>
      </w:r>
    </w:p>
    <w:p w14:paraId="3386E097" w14:textId="0C7FC295" w:rsidR="004A7371" w:rsidRPr="005012B4" w:rsidRDefault="004A7371" w:rsidP="00052531">
      <w:pPr>
        <w:spacing w:line="240" w:lineRule="auto"/>
        <w:contextualSpacing/>
      </w:pPr>
      <w:r w:rsidRPr="005012B4">
        <w:t xml:space="preserve">Para falar sobre tudo isso comigo, vamos receber Amanda </w:t>
      </w:r>
      <w:proofErr w:type="spellStart"/>
      <w:r w:rsidRPr="005012B4">
        <w:t>Rahra</w:t>
      </w:r>
      <w:proofErr w:type="spellEnd"/>
      <w:r w:rsidRPr="005012B4">
        <w:t xml:space="preserve">, jornalista e empreendedora da </w:t>
      </w:r>
      <w:proofErr w:type="spellStart"/>
      <w:r w:rsidR="002568AC" w:rsidRPr="005012B4">
        <w:t>É</w:t>
      </w:r>
      <w:r w:rsidRPr="005012B4">
        <w:t>n</w:t>
      </w:r>
      <w:r w:rsidR="002568AC" w:rsidRPr="005012B4">
        <w:t>o</w:t>
      </w:r>
      <w:r w:rsidRPr="005012B4">
        <w:t>is</w:t>
      </w:r>
      <w:proofErr w:type="spellEnd"/>
      <w:r w:rsidRPr="005012B4">
        <w:t xml:space="preserve"> Jornalismo</w:t>
      </w:r>
      <w:r w:rsidR="002568AC" w:rsidRPr="005012B4">
        <w:t>. Muito obrigado por estar novamente com a gente hoje, Amanda.</w:t>
      </w:r>
    </w:p>
    <w:p w14:paraId="0AA4A6A8" w14:textId="77777777" w:rsidR="002568AC" w:rsidRPr="005012B4" w:rsidRDefault="002568AC" w:rsidP="00052531">
      <w:pPr>
        <w:spacing w:line="240" w:lineRule="auto"/>
        <w:contextualSpacing/>
      </w:pPr>
    </w:p>
    <w:p w14:paraId="5B477F47" w14:textId="73D39BDE" w:rsidR="002568AC" w:rsidRPr="005012B4" w:rsidRDefault="002568AC" w:rsidP="00052531">
      <w:pPr>
        <w:spacing w:line="240" w:lineRule="auto"/>
        <w:contextualSpacing/>
        <w:rPr>
          <w:b/>
          <w:bCs/>
        </w:rPr>
      </w:pPr>
      <w:r w:rsidRPr="005012B4">
        <w:rPr>
          <w:b/>
          <w:bCs/>
        </w:rPr>
        <w:t>00:5</w:t>
      </w:r>
      <w:r w:rsidR="00783A7F" w:rsidRPr="005012B4">
        <w:rPr>
          <w:b/>
          <w:bCs/>
        </w:rPr>
        <w:t>6</w:t>
      </w:r>
    </w:p>
    <w:p w14:paraId="029AD686" w14:textId="4CE82403" w:rsidR="002568AC" w:rsidRPr="005012B4" w:rsidRDefault="002568AC" w:rsidP="00052531">
      <w:pPr>
        <w:spacing w:line="240" w:lineRule="auto"/>
        <w:contextualSpacing/>
        <w:rPr>
          <w:b/>
          <w:bCs/>
        </w:rPr>
      </w:pPr>
      <w:r w:rsidRPr="005012B4">
        <w:rPr>
          <w:b/>
          <w:bCs/>
        </w:rPr>
        <w:t>Amanda</w:t>
      </w:r>
    </w:p>
    <w:p w14:paraId="0BDA1CF8" w14:textId="73B0FDB3" w:rsidR="002568AC" w:rsidRPr="005012B4" w:rsidRDefault="002568AC" w:rsidP="00052531">
      <w:pPr>
        <w:spacing w:line="240" w:lineRule="auto"/>
        <w:contextualSpacing/>
      </w:pPr>
      <w:r w:rsidRPr="005012B4">
        <w:t>Obrigada a você, Marcos. Eu que agradeço, aí, voltar para conversar com você.</w:t>
      </w:r>
    </w:p>
    <w:p w14:paraId="08BE5742" w14:textId="77777777" w:rsidR="00630732" w:rsidRPr="005012B4" w:rsidRDefault="00630732" w:rsidP="00052531">
      <w:pPr>
        <w:spacing w:line="240" w:lineRule="auto"/>
        <w:contextualSpacing/>
      </w:pPr>
    </w:p>
    <w:p w14:paraId="199E1B7D" w14:textId="6745B85A" w:rsidR="00630732" w:rsidRPr="005012B4" w:rsidRDefault="00630732" w:rsidP="00052531">
      <w:pPr>
        <w:spacing w:line="240" w:lineRule="auto"/>
        <w:contextualSpacing/>
        <w:rPr>
          <w:b/>
          <w:bCs/>
        </w:rPr>
      </w:pPr>
      <w:r w:rsidRPr="005012B4">
        <w:rPr>
          <w:b/>
          <w:bCs/>
        </w:rPr>
        <w:t>01:00</w:t>
      </w:r>
    </w:p>
    <w:p w14:paraId="73CA29EA" w14:textId="59AFAF39" w:rsidR="00630732" w:rsidRPr="005012B4" w:rsidRDefault="00630732" w:rsidP="00052531">
      <w:pPr>
        <w:spacing w:line="240" w:lineRule="auto"/>
        <w:contextualSpacing/>
        <w:rPr>
          <w:b/>
          <w:bCs/>
        </w:rPr>
      </w:pPr>
      <w:r w:rsidRPr="005012B4">
        <w:rPr>
          <w:b/>
          <w:bCs/>
        </w:rPr>
        <w:t>Apresentador</w:t>
      </w:r>
    </w:p>
    <w:p w14:paraId="367E87BD" w14:textId="76EE658C" w:rsidR="00630732" w:rsidRPr="005012B4" w:rsidRDefault="00630732" w:rsidP="00052531">
      <w:pPr>
        <w:spacing w:line="240" w:lineRule="auto"/>
        <w:contextualSpacing/>
      </w:pPr>
      <w:r w:rsidRPr="005012B4">
        <w:t>Amanda, só para explicarmos para o público: por que essa parceria entre empresas é importante?</w:t>
      </w:r>
    </w:p>
    <w:p w14:paraId="3A5162A2" w14:textId="77777777" w:rsidR="00630732" w:rsidRPr="005012B4" w:rsidRDefault="00630732" w:rsidP="00052531">
      <w:pPr>
        <w:spacing w:line="240" w:lineRule="auto"/>
        <w:contextualSpacing/>
        <w:rPr>
          <w:b/>
          <w:bCs/>
        </w:rPr>
      </w:pPr>
    </w:p>
    <w:p w14:paraId="793377FE" w14:textId="3F278001" w:rsidR="00630732" w:rsidRPr="005012B4" w:rsidRDefault="00630732" w:rsidP="00052531">
      <w:pPr>
        <w:spacing w:line="240" w:lineRule="auto"/>
        <w:contextualSpacing/>
        <w:rPr>
          <w:b/>
          <w:bCs/>
        </w:rPr>
      </w:pPr>
      <w:r w:rsidRPr="005012B4">
        <w:rPr>
          <w:b/>
          <w:bCs/>
        </w:rPr>
        <w:t>01:06</w:t>
      </w:r>
    </w:p>
    <w:p w14:paraId="1B5427F2" w14:textId="5D2B1361" w:rsidR="00630732" w:rsidRPr="005012B4" w:rsidRDefault="00630732" w:rsidP="00052531">
      <w:pPr>
        <w:spacing w:line="240" w:lineRule="auto"/>
        <w:contextualSpacing/>
        <w:rPr>
          <w:b/>
          <w:bCs/>
        </w:rPr>
      </w:pPr>
      <w:r w:rsidRPr="005012B4">
        <w:rPr>
          <w:b/>
          <w:bCs/>
        </w:rPr>
        <w:t>Amanda</w:t>
      </w:r>
    </w:p>
    <w:p w14:paraId="2576B3F9" w14:textId="4E351A15" w:rsidR="00630732" w:rsidRPr="005012B4" w:rsidRDefault="00630732" w:rsidP="00052531">
      <w:pPr>
        <w:spacing w:line="240" w:lineRule="auto"/>
        <w:contextualSpacing/>
      </w:pPr>
      <w:r w:rsidRPr="005012B4">
        <w:t xml:space="preserve">A parceria entre empresas é importante porque cada um tem uma especialidade. Então, por exemplo, se eu estou falando de um restaurante, um restaurante tem que ser especializado em comprar matéria-prima, produzir as comidas, servir bem no salão, </w:t>
      </w:r>
      <w:r w:rsidR="00D35796" w:rsidRPr="005012B4">
        <w:t>e, aí, ela pode contratar ou ter uma empresa parcei</w:t>
      </w:r>
      <w:r w:rsidR="0063648C" w:rsidRPr="005012B4">
        <w:t>r</w:t>
      </w:r>
      <w:r w:rsidR="00D35796" w:rsidRPr="005012B4">
        <w:t>a</w:t>
      </w:r>
      <w:r w:rsidR="00513F69" w:rsidRPr="005012B4">
        <w:t xml:space="preserve"> de </w:t>
      </w:r>
      <w:r w:rsidR="00513F69" w:rsidRPr="00C057D9">
        <w:rPr>
          <w:i/>
          <w:iCs/>
        </w:rPr>
        <w:t>delivery</w:t>
      </w:r>
      <w:r w:rsidR="00513F69" w:rsidRPr="005012B4">
        <w:t>, por exemplo.</w:t>
      </w:r>
    </w:p>
    <w:p w14:paraId="137D781D" w14:textId="77777777" w:rsidR="00513F69" w:rsidRPr="005012B4" w:rsidRDefault="00513F69" w:rsidP="00052531">
      <w:pPr>
        <w:spacing w:line="240" w:lineRule="auto"/>
        <w:contextualSpacing/>
      </w:pPr>
    </w:p>
    <w:p w14:paraId="6FC89142" w14:textId="7167BF96" w:rsidR="00513F69" w:rsidRPr="005012B4" w:rsidRDefault="00513F69" w:rsidP="00052531">
      <w:pPr>
        <w:spacing w:line="240" w:lineRule="auto"/>
        <w:contextualSpacing/>
        <w:rPr>
          <w:b/>
          <w:bCs/>
        </w:rPr>
      </w:pPr>
      <w:r w:rsidRPr="005012B4">
        <w:rPr>
          <w:b/>
          <w:bCs/>
        </w:rPr>
        <w:t>01:27</w:t>
      </w:r>
    </w:p>
    <w:p w14:paraId="6B6F4C5D" w14:textId="4A226228" w:rsidR="00416119" w:rsidRPr="005012B4" w:rsidRDefault="00513F69" w:rsidP="00052531">
      <w:pPr>
        <w:spacing w:line="240" w:lineRule="auto"/>
        <w:contextualSpacing/>
      </w:pPr>
      <w:r w:rsidRPr="005012B4">
        <w:t>Então a parceria entre empresas vai ajudando a construir</w:t>
      </w:r>
      <w:r w:rsidR="00740BAC" w:rsidRPr="005012B4">
        <w:t xml:space="preserve"> e</w:t>
      </w:r>
      <w:r w:rsidRPr="005012B4">
        <w:t xml:space="preserve"> costurar um ecossistema que ampara o seu negócio. Sabe essa sensação que você tem que saber fazer tudo? Gera uma baita ansiedade. Então, quando você tem empresas parceiras, você diminui esse lugar</w:t>
      </w:r>
      <w:r w:rsidR="004231E5" w:rsidRPr="005012B4">
        <w:t xml:space="preserve"> –</w:t>
      </w:r>
      <w:r w:rsidRPr="005012B4">
        <w:t xml:space="preserve"> a solidão do empreendedor, da empreendedora</w:t>
      </w:r>
      <w:r w:rsidR="004231E5" w:rsidRPr="005012B4">
        <w:t xml:space="preserve"> – </w:t>
      </w:r>
      <w:r w:rsidRPr="005012B4">
        <w:t>e também esse lugar de ansiedade de ter que resolver tudo.</w:t>
      </w:r>
    </w:p>
    <w:p w14:paraId="1DBEDAD9" w14:textId="77777777" w:rsidR="00513F69" w:rsidRPr="005012B4" w:rsidRDefault="00513F69" w:rsidP="00052531">
      <w:pPr>
        <w:spacing w:line="240" w:lineRule="auto"/>
        <w:contextualSpacing/>
      </w:pPr>
    </w:p>
    <w:p w14:paraId="1A41F79F" w14:textId="4100BA1E" w:rsidR="00513F69" w:rsidRPr="005012B4" w:rsidRDefault="00513F69" w:rsidP="00052531">
      <w:pPr>
        <w:spacing w:line="240" w:lineRule="auto"/>
        <w:contextualSpacing/>
        <w:rPr>
          <w:b/>
          <w:bCs/>
        </w:rPr>
      </w:pPr>
      <w:r w:rsidRPr="005012B4">
        <w:rPr>
          <w:b/>
          <w:bCs/>
        </w:rPr>
        <w:t>01:52</w:t>
      </w:r>
    </w:p>
    <w:p w14:paraId="5DA0985D" w14:textId="4E4F808B" w:rsidR="00513F69" w:rsidRPr="005012B4" w:rsidRDefault="00513F69" w:rsidP="00052531">
      <w:pPr>
        <w:spacing w:line="240" w:lineRule="auto"/>
        <w:contextualSpacing/>
      </w:pPr>
      <w:r w:rsidRPr="005012B4">
        <w:lastRenderedPageBreak/>
        <w:t>Então, de repente, você começar a pensar qual é o ecossistema que a sua empresa está e quais são as outras empresas e especialidades que podem compor essas suas parcerias.</w:t>
      </w:r>
    </w:p>
    <w:p w14:paraId="6A35E192" w14:textId="77777777" w:rsidR="004028DF" w:rsidRPr="005012B4" w:rsidRDefault="004028DF" w:rsidP="00052531">
      <w:pPr>
        <w:spacing w:line="240" w:lineRule="auto"/>
        <w:contextualSpacing/>
      </w:pPr>
    </w:p>
    <w:p w14:paraId="2ED77F18" w14:textId="7742BFE0" w:rsidR="004028DF" w:rsidRPr="005012B4" w:rsidRDefault="004028DF" w:rsidP="00052531">
      <w:pPr>
        <w:spacing w:line="240" w:lineRule="auto"/>
        <w:contextualSpacing/>
        <w:rPr>
          <w:b/>
          <w:bCs/>
        </w:rPr>
      </w:pPr>
      <w:r w:rsidRPr="005012B4">
        <w:rPr>
          <w:b/>
          <w:bCs/>
        </w:rPr>
        <w:t>02:04</w:t>
      </w:r>
    </w:p>
    <w:p w14:paraId="4E7D74D7" w14:textId="2AA75974" w:rsidR="004028DF" w:rsidRPr="005012B4" w:rsidRDefault="004028DF" w:rsidP="00052531">
      <w:pPr>
        <w:spacing w:line="240" w:lineRule="auto"/>
        <w:contextualSpacing/>
        <w:rPr>
          <w:b/>
          <w:bCs/>
        </w:rPr>
      </w:pPr>
      <w:r w:rsidRPr="005012B4">
        <w:rPr>
          <w:b/>
          <w:bCs/>
        </w:rPr>
        <w:t>Apresentador</w:t>
      </w:r>
    </w:p>
    <w:p w14:paraId="5E389656" w14:textId="3EB429D6" w:rsidR="004028DF" w:rsidRPr="005012B4" w:rsidRDefault="004028DF" w:rsidP="00052531">
      <w:pPr>
        <w:spacing w:line="240" w:lineRule="auto"/>
        <w:contextualSpacing/>
      </w:pPr>
      <w:r w:rsidRPr="005012B4">
        <w:t>E o que esses empreendedores precisam considerar antes de fazer parcerias?</w:t>
      </w:r>
    </w:p>
    <w:p w14:paraId="76C29BD2" w14:textId="77777777" w:rsidR="004028DF" w:rsidRPr="005012B4" w:rsidRDefault="004028DF" w:rsidP="00052531">
      <w:pPr>
        <w:spacing w:line="240" w:lineRule="auto"/>
        <w:contextualSpacing/>
      </w:pPr>
    </w:p>
    <w:p w14:paraId="21D99AF9" w14:textId="44E4047A" w:rsidR="004028DF" w:rsidRPr="005012B4" w:rsidRDefault="004028DF" w:rsidP="00052531">
      <w:pPr>
        <w:spacing w:line="240" w:lineRule="auto"/>
        <w:contextualSpacing/>
        <w:rPr>
          <w:b/>
          <w:bCs/>
        </w:rPr>
      </w:pPr>
      <w:r w:rsidRPr="005012B4">
        <w:rPr>
          <w:b/>
          <w:bCs/>
        </w:rPr>
        <w:t>02:08</w:t>
      </w:r>
    </w:p>
    <w:p w14:paraId="7DC2BC10" w14:textId="52A74F0E" w:rsidR="004028DF" w:rsidRPr="005012B4" w:rsidRDefault="004028DF" w:rsidP="00052531">
      <w:pPr>
        <w:spacing w:line="240" w:lineRule="auto"/>
        <w:contextualSpacing/>
      </w:pPr>
      <w:r w:rsidRPr="005012B4">
        <w:t xml:space="preserve">Tem que confiar no povo, né? Primeiro, você tem que considerar </w:t>
      </w:r>
      <w:r w:rsidR="00A9501D" w:rsidRPr="005012B4">
        <w:t xml:space="preserve">que essa empresa vai cumprir aquele papel que você está precisando que ela cumpra, aí, na parceria. Depois, você precisa saber os antecedentes. </w:t>
      </w:r>
      <w:r w:rsidR="00740BAC" w:rsidRPr="005012B4">
        <w:t>"</w:t>
      </w:r>
      <w:r w:rsidR="00A9501D" w:rsidRPr="005012B4">
        <w:t>Poxa, ela já trabalhou com outras empresas, com outras pessoas</w:t>
      </w:r>
      <w:r w:rsidR="00740BAC" w:rsidRPr="005012B4">
        <w:t>." E</w:t>
      </w:r>
      <w:r w:rsidR="00A9501D" w:rsidRPr="005012B4">
        <w:t>, aí, tem uma referência, uma boa referência de trabalho.</w:t>
      </w:r>
    </w:p>
    <w:p w14:paraId="3812F441" w14:textId="77777777" w:rsidR="00B20F97" w:rsidRPr="005012B4" w:rsidRDefault="00B20F97" w:rsidP="00052531">
      <w:pPr>
        <w:spacing w:line="240" w:lineRule="auto"/>
        <w:contextualSpacing/>
      </w:pPr>
    </w:p>
    <w:p w14:paraId="5DB16396" w14:textId="3844696E" w:rsidR="00B20F97" w:rsidRPr="005012B4" w:rsidRDefault="00B20F97" w:rsidP="00052531">
      <w:pPr>
        <w:spacing w:line="240" w:lineRule="auto"/>
        <w:contextualSpacing/>
        <w:rPr>
          <w:b/>
          <w:bCs/>
        </w:rPr>
      </w:pPr>
      <w:r w:rsidRPr="005012B4">
        <w:rPr>
          <w:b/>
          <w:bCs/>
        </w:rPr>
        <w:t>02:29</w:t>
      </w:r>
    </w:p>
    <w:p w14:paraId="35CD9509" w14:textId="77777777" w:rsidR="00052531" w:rsidRPr="005012B4" w:rsidRDefault="00B20F97" w:rsidP="00052531">
      <w:pPr>
        <w:spacing w:line="240" w:lineRule="auto"/>
        <w:contextualSpacing/>
      </w:pPr>
      <w:r w:rsidRPr="005012B4">
        <w:t>Você confia nessa pessoa? Porque, às vezes, sabe essa coisa de "bater o santo"? Tem um pouco isso também, de a gente trabalhar em parceria</w:t>
      </w:r>
      <w:r w:rsidR="00052531" w:rsidRPr="005012B4">
        <w:t xml:space="preserve"> com pessoas que fazem sentido, que você consegue ser cordial, que você tem uma boa troca, que aquilo te enriquece, te alimenta. </w:t>
      </w:r>
    </w:p>
    <w:p w14:paraId="3A958F16" w14:textId="77777777" w:rsidR="00052531" w:rsidRPr="005012B4" w:rsidRDefault="00052531" w:rsidP="00052531">
      <w:pPr>
        <w:spacing w:line="240" w:lineRule="auto"/>
        <w:contextualSpacing/>
      </w:pPr>
    </w:p>
    <w:p w14:paraId="19BB4DE7" w14:textId="436AC7E0" w:rsidR="00052531" w:rsidRPr="005012B4" w:rsidRDefault="00052531" w:rsidP="00052531">
      <w:pPr>
        <w:spacing w:line="240" w:lineRule="auto"/>
        <w:contextualSpacing/>
        <w:rPr>
          <w:b/>
          <w:bCs/>
        </w:rPr>
      </w:pPr>
      <w:r w:rsidRPr="005012B4">
        <w:rPr>
          <w:b/>
          <w:bCs/>
        </w:rPr>
        <w:t>02:46</w:t>
      </w:r>
    </w:p>
    <w:p w14:paraId="708E34CA" w14:textId="7A3E2DB9" w:rsidR="00052531" w:rsidRPr="005012B4" w:rsidRDefault="00052531" w:rsidP="00052531">
      <w:pPr>
        <w:spacing w:line="240" w:lineRule="auto"/>
        <w:contextualSpacing/>
      </w:pPr>
      <w:r w:rsidRPr="005012B4">
        <w:t>Então acho que confiar e confiar também no seu instinto de que aquela pessoa é uma pessoa bacana, idônea, então, assim, que está tudo certinho com a empresa dela, que ela não está devendo, que ela não está com o nome sujo</w:t>
      </w:r>
      <w:r w:rsidR="00A838E2" w:rsidRPr="005012B4">
        <w:t>.</w:t>
      </w:r>
      <w:r w:rsidRPr="005012B4">
        <w:t xml:space="preserve"> </w:t>
      </w:r>
      <w:r w:rsidR="00A838E2" w:rsidRPr="005012B4">
        <w:t>A</w:t>
      </w:r>
      <w:r w:rsidRPr="005012B4">
        <w:t xml:space="preserve">cho que são coisas que ajudam a gente a se precaver mesmo, de ter parcerias saudáveis. </w:t>
      </w:r>
    </w:p>
    <w:p w14:paraId="0CD6C03F" w14:textId="77777777" w:rsidR="00052531" w:rsidRPr="005012B4" w:rsidRDefault="00052531" w:rsidP="00052531">
      <w:pPr>
        <w:spacing w:line="240" w:lineRule="auto"/>
        <w:contextualSpacing/>
      </w:pPr>
    </w:p>
    <w:p w14:paraId="1DD9D388" w14:textId="2B9622D2" w:rsidR="00052531" w:rsidRPr="005012B4" w:rsidRDefault="00052531" w:rsidP="00052531">
      <w:pPr>
        <w:spacing w:line="240" w:lineRule="auto"/>
        <w:contextualSpacing/>
        <w:rPr>
          <w:b/>
          <w:bCs/>
        </w:rPr>
      </w:pPr>
      <w:r w:rsidRPr="005012B4">
        <w:rPr>
          <w:b/>
          <w:bCs/>
        </w:rPr>
        <w:t>03:09</w:t>
      </w:r>
    </w:p>
    <w:p w14:paraId="53935454" w14:textId="32BAEBCB" w:rsidR="00B20F97" w:rsidRPr="005012B4" w:rsidRDefault="00052531" w:rsidP="00052531">
      <w:pPr>
        <w:spacing w:line="240" w:lineRule="auto"/>
        <w:contextualSpacing/>
      </w:pPr>
      <w:r w:rsidRPr="005012B4">
        <w:t>Então, para você ter parcerias saudáveis, você precisa que as outras empresas também estejam saudáveis</w:t>
      </w:r>
      <w:r w:rsidR="00A838E2" w:rsidRPr="005012B4">
        <w:t xml:space="preserve"> e</w:t>
      </w:r>
      <w:r w:rsidRPr="005012B4">
        <w:t xml:space="preserve"> que as pessoas sejam bacanas para você lidar, aí, no dia a dia.</w:t>
      </w:r>
    </w:p>
    <w:p w14:paraId="206D68AD" w14:textId="77777777" w:rsidR="00052531" w:rsidRPr="005012B4" w:rsidRDefault="00052531" w:rsidP="00052531">
      <w:pPr>
        <w:spacing w:line="240" w:lineRule="auto"/>
        <w:contextualSpacing/>
      </w:pPr>
    </w:p>
    <w:p w14:paraId="0C24D510" w14:textId="15E4472D" w:rsidR="00052531" w:rsidRPr="005012B4" w:rsidRDefault="00052531" w:rsidP="00052531">
      <w:pPr>
        <w:spacing w:line="240" w:lineRule="auto"/>
        <w:contextualSpacing/>
        <w:rPr>
          <w:b/>
          <w:bCs/>
        </w:rPr>
      </w:pPr>
      <w:r w:rsidRPr="005012B4">
        <w:rPr>
          <w:b/>
          <w:bCs/>
        </w:rPr>
        <w:t>03:</w:t>
      </w:r>
      <w:r w:rsidR="00783A7F" w:rsidRPr="005012B4">
        <w:rPr>
          <w:b/>
          <w:bCs/>
        </w:rPr>
        <w:t>19</w:t>
      </w:r>
    </w:p>
    <w:p w14:paraId="563D79EB" w14:textId="18B209D7" w:rsidR="00052531" w:rsidRPr="005012B4" w:rsidRDefault="00052531" w:rsidP="00052531">
      <w:pPr>
        <w:spacing w:line="240" w:lineRule="auto"/>
        <w:contextualSpacing/>
        <w:rPr>
          <w:b/>
          <w:bCs/>
        </w:rPr>
      </w:pPr>
      <w:r w:rsidRPr="005012B4">
        <w:rPr>
          <w:b/>
          <w:bCs/>
        </w:rPr>
        <w:t>Apresentador</w:t>
      </w:r>
    </w:p>
    <w:p w14:paraId="300C9E14" w14:textId="49326C53" w:rsidR="00052531" w:rsidRPr="005012B4" w:rsidRDefault="00052531" w:rsidP="00052531">
      <w:pPr>
        <w:spacing w:line="240" w:lineRule="auto"/>
        <w:contextualSpacing/>
      </w:pPr>
      <w:r w:rsidRPr="005012B4">
        <w:t>Imagino que fazer uma parceria seja um compromisso sério. Com quem devemos nos juntar? Pode ser com empresa de qualquer ramo ou precisamos ter um filtro?</w:t>
      </w:r>
    </w:p>
    <w:p w14:paraId="1A0433F8" w14:textId="77777777" w:rsidR="00052531" w:rsidRPr="005012B4" w:rsidRDefault="00052531" w:rsidP="00052531">
      <w:pPr>
        <w:spacing w:line="240" w:lineRule="auto"/>
        <w:contextualSpacing/>
      </w:pPr>
    </w:p>
    <w:p w14:paraId="7A5C800A" w14:textId="7BE9A86D" w:rsidR="00052531" w:rsidRPr="005012B4" w:rsidRDefault="00052531" w:rsidP="00052531">
      <w:pPr>
        <w:spacing w:line="240" w:lineRule="auto"/>
        <w:contextualSpacing/>
        <w:rPr>
          <w:b/>
          <w:bCs/>
        </w:rPr>
      </w:pPr>
      <w:r w:rsidRPr="005012B4">
        <w:rPr>
          <w:b/>
          <w:bCs/>
        </w:rPr>
        <w:t>03:29</w:t>
      </w:r>
    </w:p>
    <w:p w14:paraId="6F8A3A46" w14:textId="469BE399" w:rsidR="00052531" w:rsidRPr="005012B4" w:rsidRDefault="00052531" w:rsidP="00052531">
      <w:pPr>
        <w:spacing w:line="240" w:lineRule="auto"/>
        <w:contextualSpacing/>
        <w:rPr>
          <w:b/>
          <w:bCs/>
        </w:rPr>
      </w:pPr>
      <w:r w:rsidRPr="005012B4">
        <w:rPr>
          <w:b/>
          <w:bCs/>
        </w:rPr>
        <w:t>Amanda</w:t>
      </w:r>
    </w:p>
    <w:p w14:paraId="2D5467DF" w14:textId="398D69F8" w:rsidR="00052531" w:rsidRPr="005012B4" w:rsidRDefault="00052531" w:rsidP="00052531">
      <w:pPr>
        <w:spacing w:line="240" w:lineRule="auto"/>
        <w:contextualSpacing/>
      </w:pPr>
      <w:r w:rsidRPr="005012B4">
        <w:t>É, eu costumo brincar que a parceria é um casamento. Vai casar com qualquer um, qualquer uma? Não dá, né? Então você vai namorando, você vai vendo, você vai estabelecendo combinados. E "super tem" que ter um filtro. Você tem que ter a segurança de que essa empresa vai entregar aquilo que você precisa para melhorar o seu negócio.</w:t>
      </w:r>
    </w:p>
    <w:p w14:paraId="5817B673" w14:textId="77777777" w:rsidR="00052531" w:rsidRPr="005012B4" w:rsidRDefault="00052531" w:rsidP="00052531">
      <w:pPr>
        <w:spacing w:line="240" w:lineRule="auto"/>
        <w:contextualSpacing/>
      </w:pPr>
    </w:p>
    <w:p w14:paraId="641D5B29" w14:textId="04EB84DD" w:rsidR="00052531" w:rsidRPr="005012B4" w:rsidRDefault="00052531" w:rsidP="00052531">
      <w:pPr>
        <w:spacing w:line="240" w:lineRule="auto"/>
        <w:contextualSpacing/>
        <w:rPr>
          <w:b/>
          <w:bCs/>
        </w:rPr>
      </w:pPr>
      <w:r w:rsidRPr="005012B4">
        <w:rPr>
          <w:b/>
          <w:bCs/>
        </w:rPr>
        <w:t>03:5</w:t>
      </w:r>
      <w:r w:rsidR="00783A7F" w:rsidRPr="005012B4">
        <w:rPr>
          <w:b/>
          <w:bCs/>
        </w:rPr>
        <w:t>2</w:t>
      </w:r>
    </w:p>
    <w:p w14:paraId="44377F41" w14:textId="6636755D" w:rsidR="00052531" w:rsidRPr="005012B4" w:rsidRDefault="00052531" w:rsidP="00052531">
      <w:pPr>
        <w:spacing w:line="240" w:lineRule="auto"/>
        <w:contextualSpacing/>
      </w:pPr>
      <w:r w:rsidRPr="005012B4">
        <w:t xml:space="preserve">Para melhorar a sua... sei lá, às vezes, é uma empresa de comunicação. Será que esse pessoal está realmente melhorando a comunicação do meu negócio? Será que esse pessoal que vai fazer o transporte ou o </w:t>
      </w:r>
      <w:r w:rsidRPr="00C057D9">
        <w:rPr>
          <w:i/>
          <w:iCs/>
        </w:rPr>
        <w:t>delivery</w:t>
      </w:r>
      <w:r w:rsidRPr="005012B4">
        <w:t xml:space="preserve"> está realmente trazendo novos clientes ou entregando o meu produto de maneira cuidadosa, de maneira eficiente?</w:t>
      </w:r>
    </w:p>
    <w:p w14:paraId="1FF3639C" w14:textId="77777777" w:rsidR="00052531" w:rsidRPr="005012B4" w:rsidRDefault="00052531" w:rsidP="00052531">
      <w:pPr>
        <w:spacing w:line="240" w:lineRule="auto"/>
        <w:contextualSpacing/>
      </w:pPr>
    </w:p>
    <w:p w14:paraId="7A7A073E" w14:textId="536615FA" w:rsidR="00052531" w:rsidRPr="005012B4" w:rsidRDefault="00052531" w:rsidP="00052531">
      <w:pPr>
        <w:spacing w:line="240" w:lineRule="auto"/>
        <w:contextualSpacing/>
        <w:rPr>
          <w:b/>
          <w:bCs/>
        </w:rPr>
      </w:pPr>
      <w:r w:rsidRPr="005012B4">
        <w:rPr>
          <w:b/>
          <w:bCs/>
        </w:rPr>
        <w:t>04:13</w:t>
      </w:r>
    </w:p>
    <w:p w14:paraId="6DEC12A1" w14:textId="77777777" w:rsidR="00052531" w:rsidRPr="005012B4" w:rsidRDefault="00052531" w:rsidP="00052531">
      <w:pPr>
        <w:spacing w:line="240" w:lineRule="auto"/>
        <w:contextualSpacing/>
      </w:pPr>
      <w:r w:rsidRPr="005012B4">
        <w:t xml:space="preserve">Será que isso não é um peso a mais para mim? Será que isso está ajudando não só o meu, mas o negócio dela também a florescer? Quando a gente fala de ecossistema, a gente está falando de um conjunto que vai se ajudando mutuamente. E essa coisa da parceria tem um filtro não só da qualidade do trabalho entregue, do custo que ele tem, mas também desse aspecto relacional. </w:t>
      </w:r>
    </w:p>
    <w:p w14:paraId="0010B9BD" w14:textId="77777777" w:rsidR="00052531" w:rsidRPr="005012B4" w:rsidRDefault="00052531" w:rsidP="00052531">
      <w:pPr>
        <w:spacing w:line="240" w:lineRule="auto"/>
        <w:contextualSpacing/>
      </w:pPr>
    </w:p>
    <w:p w14:paraId="7CBE9D72" w14:textId="599F3E8B" w:rsidR="00052531" w:rsidRPr="005012B4" w:rsidRDefault="00052531" w:rsidP="00052531">
      <w:pPr>
        <w:spacing w:line="240" w:lineRule="auto"/>
        <w:contextualSpacing/>
        <w:rPr>
          <w:b/>
          <w:bCs/>
        </w:rPr>
      </w:pPr>
      <w:r w:rsidRPr="005012B4">
        <w:rPr>
          <w:b/>
          <w:bCs/>
        </w:rPr>
        <w:t>04:38</w:t>
      </w:r>
    </w:p>
    <w:p w14:paraId="7670A386" w14:textId="1493AAEB" w:rsidR="00052531" w:rsidRPr="005012B4" w:rsidRDefault="00052531" w:rsidP="00052531">
      <w:pPr>
        <w:spacing w:line="240" w:lineRule="auto"/>
        <w:contextualSpacing/>
      </w:pPr>
      <w:r w:rsidRPr="005012B4">
        <w:t>Você não vai se relacionar com uma empresa, com uma organização, com uma pessoa que, sei lá, te causa ansiedade, te dá um desconforto. Então tem esse lugar também de ser alguém com quem você troca uma ideia, aprimora os processos, os serviços e a parceria, para que isso beneficie os dois negócios.</w:t>
      </w:r>
    </w:p>
    <w:p w14:paraId="21D19233" w14:textId="77777777" w:rsidR="00052531" w:rsidRPr="005012B4" w:rsidRDefault="00052531" w:rsidP="00052531">
      <w:pPr>
        <w:spacing w:line="240" w:lineRule="auto"/>
        <w:contextualSpacing/>
      </w:pPr>
    </w:p>
    <w:p w14:paraId="300F35E6" w14:textId="77FDCD85" w:rsidR="00052531" w:rsidRPr="005012B4" w:rsidRDefault="00052531" w:rsidP="00052531">
      <w:pPr>
        <w:spacing w:line="240" w:lineRule="auto"/>
        <w:contextualSpacing/>
        <w:rPr>
          <w:b/>
          <w:bCs/>
        </w:rPr>
      </w:pPr>
      <w:r w:rsidRPr="005012B4">
        <w:rPr>
          <w:b/>
          <w:bCs/>
        </w:rPr>
        <w:t>05:03</w:t>
      </w:r>
    </w:p>
    <w:p w14:paraId="61412B17" w14:textId="6CF32B51" w:rsidR="00052531" w:rsidRPr="005012B4" w:rsidRDefault="00052531" w:rsidP="00052531">
      <w:pPr>
        <w:spacing w:line="240" w:lineRule="auto"/>
        <w:contextualSpacing/>
        <w:rPr>
          <w:b/>
          <w:bCs/>
        </w:rPr>
      </w:pPr>
      <w:r w:rsidRPr="005012B4">
        <w:rPr>
          <w:b/>
          <w:bCs/>
        </w:rPr>
        <w:t>Apresentador</w:t>
      </w:r>
    </w:p>
    <w:p w14:paraId="51F410F6" w14:textId="387AA668" w:rsidR="00052531" w:rsidRPr="005012B4" w:rsidRDefault="00052531" w:rsidP="00052531">
      <w:pPr>
        <w:spacing w:line="240" w:lineRule="auto"/>
        <w:contextualSpacing/>
      </w:pPr>
      <w:r w:rsidRPr="005012B4">
        <w:t>Como formalizar uma parceria de forma segura e transparente para garantir que ambas as partes cumpram seus compromissos dentro do acordo?</w:t>
      </w:r>
    </w:p>
    <w:p w14:paraId="6AE478E8" w14:textId="77777777" w:rsidR="00052531" w:rsidRPr="005012B4" w:rsidRDefault="00052531" w:rsidP="00052531">
      <w:pPr>
        <w:spacing w:line="240" w:lineRule="auto"/>
        <w:contextualSpacing/>
      </w:pPr>
    </w:p>
    <w:p w14:paraId="32C2C748" w14:textId="49B6E1B0" w:rsidR="00052531" w:rsidRPr="005012B4" w:rsidRDefault="00052531" w:rsidP="00052531">
      <w:pPr>
        <w:spacing w:line="240" w:lineRule="auto"/>
        <w:contextualSpacing/>
        <w:rPr>
          <w:b/>
          <w:bCs/>
        </w:rPr>
      </w:pPr>
      <w:r w:rsidRPr="005012B4">
        <w:rPr>
          <w:b/>
          <w:bCs/>
        </w:rPr>
        <w:t>05:11</w:t>
      </w:r>
    </w:p>
    <w:p w14:paraId="0DB6ABED" w14:textId="40A0D1A7" w:rsidR="00052531" w:rsidRPr="005012B4" w:rsidRDefault="00052531" w:rsidP="00052531">
      <w:pPr>
        <w:spacing w:line="240" w:lineRule="auto"/>
        <w:contextualSpacing/>
        <w:rPr>
          <w:b/>
          <w:bCs/>
        </w:rPr>
      </w:pPr>
      <w:r w:rsidRPr="005012B4">
        <w:rPr>
          <w:b/>
          <w:bCs/>
        </w:rPr>
        <w:t>Amanda</w:t>
      </w:r>
    </w:p>
    <w:p w14:paraId="51C9473F" w14:textId="444732D0" w:rsidR="003349B4" w:rsidRPr="005012B4" w:rsidRDefault="00052531" w:rsidP="00052531">
      <w:pPr>
        <w:spacing w:line="240" w:lineRule="auto"/>
        <w:contextualSpacing/>
      </w:pPr>
      <w:r w:rsidRPr="005012B4">
        <w:t>Olha, se você for pensar em uma coisa formal mesmo, então você casa, vai lá no cartório. Aí, você vai no cartório, assina</w:t>
      </w:r>
      <w:r w:rsidR="00062525" w:rsidRPr="005012B4">
        <w:t>,</w:t>
      </w:r>
      <w:r w:rsidRPr="005012B4">
        <w:t xml:space="preserve"> lá</w:t>
      </w:r>
      <w:r w:rsidR="00062525" w:rsidRPr="005012B4">
        <w:t>,</w:t>
      </w:r>
      <w:r w:rsidRPr="005012B4">
        <w:t xml:space="preserve"> todo mundo, tem a testemunha, tem um amparo jurídico. Então, se você for pensar em um acordo </w:t>
      </w:r>
      <w:r w:rsidR="003349B4" w:rsidRPr="005012B4">
        <w:t>que precisa de combinados mais organizados, mais sérios, que têm impactos financeiros e relacionais maiores, eu acho que vale você procurar um advogado mesmo, ter um contrato com essa empresa, com esse parceiro.</w:t>
      </w:r>
    </w:p>
    <w:p w14:paraId="0834E9FF" w14:textId="77777777" w:rsidR="003349B4" w:rsidRPr="005012B4" w:rsidRDefault="003349B4" w:rsidP="00052531">
      <w:pPr>
        <w:spacing w:line="240" w:lineRule="auto"/>
        <w:contextualSpacing/>
      </w:pPr>
    </w:p>
    <w:p w14:paraId="62E20875" w14:textId="21E8FBE2" w:rsidR="003349B4" w:rsidRPr="005012B4" w:rsidRDefault="003349B4" w:rsidP="00052531">
      <w:pPr>
        <w:spacing w:line="240" w:lineRule="auto"/>
        <w:contextualSpacing/>
        <w:rPr>
          <w:b/>
          <w:bCs/>
        </w:rPr>
      </w:pPr>
      <w:r w:rsidRPr="005012B4">
        <w:rPr>
          <w:b/>
          <w:bCs/>
        </w:rPr>
        <w:t>05:45</w:t>
      </w:r>
    </w:p>
    <w:p w14:paraId="67D01080" w14:textId="1E4304F5" w:rsidR="00A67CA1" w:rsidRPr="005012B4" w:rsidRDefault="00A67CA1" w:rsidP="00052531">
      <w:pPr>
        <w:spacing w:line="240" w:lineRule="auto"/>
        <w:contextualSpacing/>
      </w:pPr>
      <w:r w:rsidRPr="005012B4">
        <w:t xml:space="preserve">Mas também existem coisas que podem ser mais informais. Sei lá, às vezes, você vai morar junto. Às vezes, você assina </w:t>
      </w:r>
      <w:r w:rsidR="00C222E8" w:rsidRPr="005012B4">
        <w:t xml:space="preserve">só </w:t>
      </w:r>
      <w:r w:rsidRPr="005012B4">
        <w:t>uma união estável. "Ah, vamos assinar uma união estável, porque isso vai baixar o preço do plano de saúde</w:t>
      </w:r>
      <w:r w:rsidR="00062525" w:rsidRPr="005012B4">
        <w:t>.</w:t>
      </w:r>
      <w:r w:rsidRPr="005012B4">
        <w:t>" A gente faz esse tipo de coisa. Mas tem que ter essa atenção. Então dá para ter combinados mais informais.</w:t>
      </w:r>
    </w:p>
    <w:p w14:paraId="41AE7032" w14:textId="77777777" w:rsidR="00A67CA1" w:rsidRPr="005012B4" w:rsidRDefault="00A67CA1" w:rsidP="00052531">
      <w:pPr>
        <w:spacing w:line="240" w:lineRule="auto"/>
        <w:contextualSpacing/>
      </w:pPr>
    </w:p>
    <w:p w14:paraId="634BE755" w14:textId="5C99C396" w:rsidR="00A67CA1" w:rsidRPr="005012B4" w:rsidRDefault="00A67CA1" w:rsidP="00052531">
      <w:pPr>
        <w:spacing w:line="240" w:lineRule="auto"/>
        <w:contextualSpacing/>
        <w:rPr>
          <w:b/>
          <w:bCs/>
        </w:rPr>
      </w:pPr>
      <w:r w:rsidRPr="005012B4">
        <w:rPr>
          <w:b/>
          <w:bCs/>
        </w:rPr>
        <w:t>06:04</w:t>
      </w:r>
    </w:p>
    <w:p w14:paraId="704B3D2E" w14:textId="27DECEB1" w:rsidR="00A67CA1" w:rsidRPr="005012B4" w:rsidRDefault="00A67CA1" w:rsidP="00052531">
      <w:pPr>
        <w:spacing w:line="240" w:lineRule="auto"/>
        <w:contextualSpacing/>
      </w:pPr>
      <w:r w:rsidRPr="005012B4">
        <w:t>"Poxa, vamos fazer um teste de três meses? Vamos fazer uma experiência</w:t>
      </w:r>
      <w:r w:rsidR="00F261E2" w:rsidRPr="005012B4">
        <w:t xml:space="preserve">?" Mas eu sempre acho que a coisa de botar no papel, de colocar por escrito, nem que seja um </w:t>
      </w:r>
      <w:r w:rsidR="00F261E2" w:rsidRPr="005012B4">
        <w:rPr>
          <w:i/>
          <w:iCs/>
        </w:rPr>
        <w:t>e-mail</w:t>
      </w:r>
      <w:r w:rsidR="00F261E2" w:rsidRPr="005012B4">
        <w:t>, sabe? Uma coisa que formalize, também dar um recibo, alguma coisa, também dá um ar mais seguro para isso, né? Porque, às vezes, ao longo da vida, a gente vai mudando de ideia.</w:t>
      </w:r>
    </w:p>
    <w:p w14:paraId="4D3BA50B" w14:textId="77777777" w:rsidR="00F261E2" w:rsidRPr="005012B4" w:rsidRDefault="00F261E2" w:rsidP="00052531">
      <w:pPr>
        <w:spacing w:line="240" w:lineRule="auto"/>
        <w:contextualSpacing/>
      </w:pPr>
    </w:p>
    <w:p w14:paraId="60F2F0C1" w14:textId="21D2168A" w:rsidR="00F261E2" w:rsidRPr="005012B4" w:rsidRDefault="00F261E2" w:rsidP="00052531">
      <w:pPr>
        <w:spacing w:line="240" w:lineRule="auto"/>
        <w:contextualSpacing/>
        <w:rPr>
          <w:b/>
          <w:bCs/>
        </w:rPr>
      </w:pPr>
      <w:r w:rsidRPr="005012B4">
        <w:rPr>
          <w:b/>
          <w:bCs/>
        </w:rPr>
        <w:t>06:32</w:t>
      </w:r>
    </w:p>
    <w:p w14:paraId="01C3DCD5" w14:textId="188F87C1" w:rsidR="00F261E2" w:rsidRPr="005012B4" w:rsidRDefault="00F261E2" w:rsidP="00052531">
      <w:pPr>
        <w:spacing w:line="240" w:lineRule="auto"/>
        <w:contextualSpacing/>
      </w:pPr>
      <w:r w:rsidRPr="005012B4">
        <w:t>E nem sempre as pessoas continuam sendo aquelas pessoas com as quais a gente se relacionou imediatamente, em um primeiro momento. Então o combinado, quando está escrito, quando está formalizado de alguma maneira, dá essa segurança de que, mesmo que as coisas mudem, tem ali o combinado.</w:t>
      </w:r>
    </w:p>
    <w:p w14:paraId="0A3D8150" w14:textId="77777777" w:rsidR="00F261E2" w:rsidRPr="005012B4" w:rsidRDefault="00F261E2" w:rsidP="00052531">
      <w:pPr>
        <w:spacing w:line="240" w:lineRule="auto"/>
        <w:contextualSpacing/>
      </w:pPr>
    </w:p>
    <w:p w14:paraId="4EE33741" w14:textId="11007F3F" w:rsidR="00F261E2" w:rsidRPr="005012B4" w:rsidRDefault="00F261E2" w:rsidP="00052531">
      <w:pPr>
        <w:spacing w:line="240" w:lineRule="auto"/>
        <w:contextualSpacing/>
        <w:rPr>
          <w:b/>
          <w:bCs/>
        </w:rPr>
      </w:pPr>
      <w:r w:rsidRPr="005012B4">
        <w:rPr>
          <w:b/>
          <w:bCs/>
        </w:rPr>
        <w:t>06:51</w:t>
      </w:r>
    </w:p>
    <w:p w14:paraId="3773009E" w14:textId="52AC88DF" w:rsidR="00F261E2" w:rsidRPr="005012B4" w:rsidRDefault="00F261E2" w:rsidP="00052531">
      <w:pPr>
        <w:spacing w:line="240" w:lineRule="auto"/>
        <w:contextualSpacing/>
      </w:pPr>
      <w:r w:rsidRPr="005012B4">
        <w:t>"Vamos rever o combinado então?" Tudo bem. Mas a gente já parte de algum lugar. Então, se começa a dar briga: "Pô, vamos lá rever o que a gente tinha previsto no combinado, para ver se era aquilo mesmo?" Então eu sempre acho que ter um registro, nem que seja "vamos jantar juntos, sentar aqui e anotar isso</w:t>
      </w:r>
      <w:r w:rsidR="00062525" w:rsidRPr="005012B4">
        <w:t>,</w:t>
      </w:r>
      <w:r w:rsidRPr="005012B4">
        <w:t xml:space="preserve"> e ter esse nosso combinado, para a gente poder voltar"</w:t>
      </w:r>
      <w:r w:rsidR="00062525" w:rsidRPr="005012B4">
        <w:t>, é um lugar para onde a gente pode voltar para avançar.</w:t>
      </w:r>
    </w:p>
    <w:p w14:paraId="66EC23B4" w14:textId="77777777" w:rsidR="00F261E2" w:rsidRPr="005012B4" w:rsidRDefault="00F261E2" w:rsidP="00052531">
      <w:pPr>
        <w:spacing w:line="240" w:lineRule="auto"/>
        <w:contextualSpacing/>
      </w:pPr>
    </w:p>
    <w:p w14:paraId="24121BF2" w14:textId="2A6D2E51" w:rsidR="00F261E2" w:rsidRPr="005012B4" w:rsidRDefault="00F261E2" w:rsidP="00052531">
      <w:pPr>
        <w:spacing w:line="240" w:lineRule="auto"/>
        <w:contextualSpacing/>
        <w:rPr>
          <w:b/>
          <w:bCs/>
        </w:rPr>
      </w:pPr>
      <w:r w:rsidRPr="005012B4">
        <w:rPr>
          <w:b/>
          <w:bCs/>
        </w:rPr>
        <w:t>07:1</w:t>
      </w:r>
      <w:r w:rsidR="00BA762A" w:rsidRPr="005012B4">
        <w:rPr>
          <w:b/>
          <w:bCs/>
        </w:rPr>
        <w:t>8</w:t>
      </w:r>
    </w:p>
    <w:p w14:paraId="5C132467" w14:textId="55E7BA0B" w:rsidR="00F261E2" w:rsidRPr="005012B4" w:rsidRDefault="00F261E2" w:rsidP="00052531">
      <w:pPr>
        <w:spacing w:line="240" w:lineRule="auto"/>
        <w:contextualSpacing/>
      </w:pPr>
      <w:r w:rsidRPr="005012B4">
        <w:t>E, mesmo assim, eu acho que grandes coisas, que envolvem valores maiores e formalizações maiores, se você puder procurar um advogado, se você puder procurar uma formalização no cartório, é sempre bom. Protege o seu negócio e o negócio das outras pessoas também.</w:t>
      </w:r>
    </w:p>
    <w:p w14:paraId="3F50EABF" w14:textId="77777777" w:rsidR="00F261E2" w:rsidRPr="005012B4" w:rsidRDefault="00F261E2" w:rsidP="00052531">
      <w:pPr>
        <w:spacing w:line="240" w:lineRule="auto"/>
        <w:contextualSpacing/>
      </w:pPr>
    </w:p>
    <w:p w14:paraId="2BFE5F61" w14:textId="27DCC6D8" w:rsidR="00F261E2" w:rsidRPr="005012B4" w:rsidRDefault="00F261E2" w:rsidP="00052531">
      <w:pPr>
        <w:spacing w:line="240" w:lineRule="auto"/>
        <w:contextualSpacing/>
        <w:rPr>
          <w:b/>
          <w:bCs/>
        </w:rPr>
      </w:pPr>
      <w:r w:rsidRPr="005012B4">
        <w:rPr>
          <w:b/>
          <w:bCs/>
        </w:rPr>
        <w:t>07:35</w:t>
      </w:r>
    </w:p>
    <w:p w14:paraId="338CAB32" w14:textId="16CFB610" w:rsidR="00F261E2" w:rsidRPr="005012B4" w:rsidRDefault="00F261E2" w:rsidP="00052531">
      <w:pPr>
        <w:spacing w:line="240" w:lineRule="auto"/>
        <w:contextualSpacing/>
        <w:rPr>
          <w:b/>
          <w:bCs/>
        </w:rPr>
      </w:pPr>
      <w:r w:rsidRPr="005012B4">
        <w:rPr>
          <w:b/>
          <w:bCs/>
        </w:rPr>
        <w:t>Apresentador</w:t>
      </w:r>
    </w:p>
    <w:p w14:paraId="3873526E" w14:textId="521BE7F1" w:rsidR="00F261E2" w:rsidRPr="005012B4" w:rsidRDefault="00F261E2" w:rsidP="00052531">
      <w:pPr>
        <w:spacing w:line="240" w:lineRule="auto"/>
        <w:contextualSpacing/>
      </w:pPr>
      <w:r w:rsidRPr="005012B4">
        <w:lastRenderedPageBreak/>
        <w:t>Podemos pensar que fazer uma parceria é só juntar as duas marcas. Mas é só isso mesmo? Ou existem desafios que podem surgir no caminho?</w:t>
      </w:r>
    </w:p>
    <w:p w14:paraId="2B986147" w14:textId="77777777" w:rsidR="00F261E2" w:rsidRPr="005012B4" w:rsidRDefault="00F261E2" w:rsidP="00052531">
      <w:pPr>
        <w:spacing w:line="240" w:lineRule="auto"/>
        <w:contextualSpacing/>
      </w:pPr>
    </w:p>
    <w:p w14:paraId="050D121A" w14:textId="3F0012AC" w:rsidR="00F261E2" w:rsidRPr="005012B4" w:rsidRDefault="00F261E2" w:rsidP="00052531">
      <w:pPr>
        <w:spacing w:line="240" w:lineRule="auto"/>
        <w:contextualSpacing/>
        <w:rPr>
          <w:b/>
          <w:bCs/>
        </w:rPr>
      </w:pPr>
      <w:r w:rsidRPr="005012B4">
        <w:rPr>
          <w:b/>
          <w:bCs/>
        </w:rPr>
        <w:t>07:43</w:t>
      </w:r>
    </w:p>
    <w:p w14:paraId="27647660" w14:textId="1A797E43" w:rsidR="00F261E2" w:rsidRPr="005012B4" w:rsidRDefault="00F261E2" w:rsidP="00052531">
      <w:pPr>
        <w:spacing w:line="240" w:lineRule="auto"/>
        <w:contextualSpacing/>
        <w:rPr>
          <w:b/>
          <w:bCs/>
        </w:rPr>
      </w:pPr>
      <w:r w:rsidRPr="005012B4">
        <w:rPr>
          <w:b/>
          <w:bCs/>
        </w:rPr>
        <w:t>Amanda</w:t>
      </w:r>
    </w:p>
    <w:p w14:paraId="4FDB3B1D" w14:textId="1254D5BA" w:rsidR="00F261E2" w:rsidRPr="005012B4" w:rsidRDefault="00F261E2" w:rsidP="00052531">
      <w:pPr>
        <w:spacing w:line="240" w:lineRule="auto"/>
        <w:contextualSpacing/>
      </w:pPr>
      <w:r w:rsidRPr="005012B4">
        <w:t>Ah, tem muitos desafios que podem surgir no caminho! A gente acha que é só juntar as duas marcas. Sabe</w:t>
      </w:r>
      <w:r w:rsidR="00062525" w:rsidRPr="005012B4">
        <w:t>?</w:t>
      </w:r>
      <w:r w:rsidRPr="005012B4">
        <w:t xml:space="preserve"> </w:t>
      </w:r>
      <w:r w:rsidR="00062525" w:rsidRPr="005012B4">
        <w:t>A</w:t>
      </w:r>
      <w:r w:rsidRPr="005012B4">
        <w:t>ssim</w:t>
      </w:r>
      <w:r w:rsidR="00062525" w:rsidRPr="005012B4">
        <w:t>:</w:t>
      </w:r>
      <w:r w:rsidRPr="005012B4">
        <w:t xml:space="preserve"> "Ai, estou apaixonada! Vamos, pegue a sua malinha, vamos juntos passear!" Só que, aí, caramba, se você não comprou a passagem, se você não planejou a viagem, se você... isso pode dar muita briga.</w:t>
      </w:r>
    </w:p>
    <w:p w14:paraId="7F939A77" w14:textId="77777777" w:rsidR="00F261E2" w:rsidRPr="005012B4" w:rsidRDefault="00F261E2" w:rsidP="00052531">
      <w:pPr>
        <w:spacing w:line="240" w:lineRule="auto"/>
        <w:contextualSpacing/>
      </w:pPr>
    </w:p>
    <w:p w14:paraId="10543838" w14:textId="78BE53F7" w:rsidR="00F261E2" w:rsidRPr="005012B4" w:rsidRDefault="00F261E2" w:rsidP="00052531">
      <w:pPr>
        <w:spacing w:line="240" w:lineRule="auto"/>
        <w:contextualSpacing/>
        <w:rPr>
          <w:b/>
          <w:bCs/>
        </w:rPr>
      </w:pPr>
      <w:r w:rsidRPr="005012B4">
        <w:rPr>
          <w:b/>
          <w:bCs/>
        </w:rPr>
        <w:t>08:06</w:t>
      </w:r>
    </w:p>
    <w:p w14:paraId="22DACEBC" w14:textId="1FB839C9" w:rsidR="00F261E2" w:rsidRPr="005012B4" w:rsidRDefault="00F261E2" w:rsidP="00052531">
      <w:pPr>
        <w:spacing w:line="240" w:lineRule="auto"/>
        <w:contextualSpacing/>
      </w:pPr>
      <w:r w:rsidRPr="005012B4">
        <w:t>Relacionamentos dão muita briga. E, nas empresas, não é diferente. As empresas não são entidades. As empresas são as pessoas. É a gente. Tem muitos desafios que podem surgir pelo caminho, assim. A falta de planejamento, as coisas não saírem muito bem como planejadas. Mas eu acho que tem uma dica e uma coisa que, para mim, é muito cara</w:t>
      </w:r>
      <w:r w:rsidR="00062525" w:rsidRPr="005012B4">
        <w:t>. É</w:t>
      </w:r>
      <w:r w:rsidRPr="005012B4">
        <w:t>: não culpe o outro, sabe?</w:t>
      </w:r>
    </w:p>
    <w:p w14:paraId="37DF2739" w14:textId="77777777" w:rsidR="00F261E2" w:rsidRPr="005012B4" w:rsidRDefault="00F261E2" w:rsidP="00052531">
      <w:pPr>
        <w:spacing w:line="240" w:lineRule="auto"/>
        <w:contextualSpacing/>
      </w:pPr>
    </w:p>
    <w:p w14:paraId="5380D965" w14:textId="4978AE07" w:rsidR="00F261E2" w:rsidRPr="005012B4" w:rsidRDefault="00F261E2" w:rsidP="00052531">
      <w:pPr>
        <w:spacing w:line="240" w:lineRule="auto"/>
        <w:contextualSpacing/>
        <w:rPr>
          <w:b/>
          <w:bCs/>
        </w:rPr>
      </w:pPr>
      <w:r w:rsidRPr="005012B4">
        <w:rPr>
          <w:b/>
          <w:bCs/>
        </w:rPr>
        <w:t>08:31</w:t>
      </w:r>
    </w:p>
    <w:p w14:paraId="178BAF5F" w14:textId="35A63B06" w:rsidR="00F261E2" w:rsidRPr="005012B4" w:rsidRDefault="00F261E2" w:rsidP="00052531">
      <w:pPr>
        <w:spacing w:line="240" w:lineRule="auto"/>
        <w:contextualSpacing/>
      </w:pPr>
      <w:r w:rsidRPr="005012B4">
        <w:t>Não fique só nesse lugar de culpar e de colocar todas as questões no outro. E uma coisa que é muito importante é abrir o diálogo. Conversar. "Mano, vem aqui, vamos trocar uma ideia." Às vezes, precisa ser presencial, sabe? Tem uma solenidade para a gente resolver as coisas. Às vezes, você precisa sentar com a pessoa e conversar.</w:t>
      </w:r>
    </w:p>
    <w:p w14:paraId="562FB50A" w14:textId="77777777" w:rsidR="00F261E2" w:rsidRPr="005012B4" w:rsidRDefault="00F261E2" w:rsidP="00052531">
      <w:pPr>
        <w:spacing w:line="240" w:lineRule="auto"/>
        <w:contextualSpacing/>
      </w:pPr>
    </w:p>
    <w:p w14:paraId="03DFF4BF" w14:textId="6831A872" w:rsidR="00F261E2" w:rsidRPr="005012B4" w:rsidRDefault="00F261E2" w:rsidP="00052531">
      <w:pPr>
        <w:spacing w:line="240" w:lineRule="auto"/>
        <w:contextualSpacing/>
        <w:rPr>
          <w:b/>
          <w:bCs/>
        </w:rPr>
      </w:pPr>
      <w:r w:rsidRPr="005012B4">
        <w:rPr>
          <w:b/>
          <w:bCs/>
        </w:rPr>
        <w:t>08:55</w:t>
      </w:r>
    </w:p>
    <w:p w14:paraId="388ED21A" w14:textId="31144F6E" w:rsidR="00F261E2" w:rsidRPr="005012B4" w:rsidRDefault="00F261E2" w:rsidP="00052531">
      <w:pPr>
        <w:spacing w:line="240" w:lineRule="auto"/>
        <w:contextualSpacing/>
      </w:pPr>
      <w:r w:rsidRPr="005012B4">
        <w:t>E uma boa conversa, não aquela que você fica colocando o dedo na cara da pessoa e dizendo tudo que ela está errada. Mas ouvir</w:t>
      </w:r>
      <w:r w:rsidR="00062525" w:rsidRPr="005012B4">
        <w:t xml:space="preserve"> – </w:t>
      </w:r>
      <w:r w:rsidRPr="005012B4">
        <w:t>e disposta a mudar de ideia. A gente perdeu um pouco essa capacidade de conversar. E</w:t>
      </w:r>
      <w:r w:rsidR="00062525" w:rsidRPr="005012B4">
        <w:t>,</w:t>
      </w:r>
      <w:r w:rsidRPr="005012B4">
        <w:t xml:space="preserve"> aí, fica, sei lá, cada um no seu celular, e a gente não consegue se entender.</w:t>
      </w:r>
    </w:p>
    <w:p w14:paraId="7A3E6C3E" w14:textId="77777777" w:rsidR="00F261E2" w:rsidRPr="005012B4" w:rsidRDefault="00F261E2" w:rsidP="00052531">
      <w:pPr>
        <w:spacing w:line="240" w:lineRule="auto"/>
        <w:contextualSpacing/>
      </w:pPr>
    </w:p>
    <w:p w14:paraId="646431AE" w14:textId="33F66746" w:rsidR="00F261E2" w:rsidRPr="005012B4" w:rsidRDefault="00F261E2" w:rsidP="00052531">
      <w:pPr>
        <w:spacing w:line="240" w:lineRule="auto"/>
        <w:contextualSpacing/>
        <w:rPr>
          <w:b/>
          <w:bCs/>
        </w:rPr>
      </w:pPr>
      <w:r w:rsidRPr="005012B4">
        <w:rPr>
          <w:b/>
          <w:bCs/>
        </w:rPr>
        <w:t>09:14</w:t>
      </w:r>
    </w:p>
    <w:p w14:paraId="798D5C45" w14:textId="360ECB9B" w:rsidR="00F261E2" w:rsidRPr="005012B4" w:rsidRDefault="00F261E2" w:rsidP="00052531">
      <w:pPr>
        <w:spacing w:line="240" w:lineRule="auto"/>
        <w:contextualSpacing/>
      </w:pPr>
      <w:r w:rsidRPr="005012B4">
        <w:t>Mas, se a gente: "Vamos deixar o celular aqui, vamos se concentrar no que a gente precisa resolver", isso pode gerar parcerias muito mais sólidas, profundas, confiáveis. A gente precisa conversar para construir, porque, às vezes, o que eu estou vendo</w:t>
      </w:r>
      <w:r w:rsidR="002F7102" w:rsidRPr="005012B4">
        <w:t>,</w:t>
      </w:r>
      <w:r w:rsidRPr="005012B4">
        <w:t xml:space="preserve"> você não está vendo. E, às vezes, uma coisa que você está vendo, até do meu negócio, que não é o seu, pode ajudar a gente a chegar em um lugar comum e aprimorar uma coisa na sua própria empresa.</w:t>
      </w:r>
    </w:p>
    <w:p w14:paraId="6DE4779D" w14:textId="77777777" w:rsidR="002E2CF1" w:rsidRPr="005012B4" w:rsidRDefault="002E2CF1" w:rsidP="00052531">
      <w:pPr>
        <w:spacing w:line="240" w:lineRule="auto"/>
        <w:contextualSpacing/>
      </w:pPr>
    </w:p>
    <w:p w14:paraId="1DF54EB0" w14:textId="452A05B8" w:rsidR="002E2CF1" w:rsidRPr="005012B4" w:rsidRDefault="002E2CF1" w:rsidP="00052531">
      <w:pPr>
        <w:spacing w:line="240" w:lineRule="auto"/>
        <w:contextualSpacing/>
        <w:rPr>
          <w:b/>
          <w:bCs/>
        </w:rPr>
      </w:pPr>
      <w:r w:rsidRPr="005012B4">
        <w:rPr>
          <w:b/>
          <w:bCs/>
        </w:rPr>
        <w:t>09:42</w:t>
      </w:r>
    </w:p>
    <w:p w14:paraId="05512DFC" w14:textId="13A24B6B" w:rsidR="002E2CF1" w:rsidRPr="005012B4" w:rsidRDefault="002E2CF1" w:rsidP="00052531">
      <w:pPr>
        <w:spacing w:line="240" w:lineRule="auto"/>
        <w:contextualSpacing/>
        <w:rPr>
          <w:b/>
          <w:bCs/>
        </w:rPr>
      </w:pPr>
      <w:r w:rsidRPr="005012B4">
        <w:rPr>
          <w:b/>
          <w:bCs/>
        </w:rPr>
        <w:t>Apresentador</w:t>
      </w:r>
    </w:p>
    <w:p w14:paraId="494B65B8" w14:textId="77777777" w:rsidR="002E2CF1" w:rsidRPr="005012B4" w:rsidRDefault="002E2CF1" w:rsidP="00052531">
      <w:pPr>
        <w:spacing w:line="240" w:lineRule="auto"/>
        <w:contextualSpacing/>
      </w:pPr>
      <w:r w:rsidRPr="005012B4">
        <w:t>Parceria entre empresas significa divisão de lucros, mas também de responsabilidades. Como essa divisão pode funcionar?</w:t>
      </w:r>
    </w:p>
    <w:p w14:paraId="0C7BBEDD" w14:textId="77777777" w:rsidR="002E2CF1" w:rsidRPr="005012B4" w:rsidRDefault="002E2CF1" w:rsidP="00052531">
      <w:pPr>
        <w:spacing w:line="240" w:lineRule="auto"/>
        <w:contextualSpacing/>
      </w:pPr>
    </w:p>
    <w:p w14:paraId="34ED5FC5" w14:textId="77777777" w:rsidR="002E2CF1" w:rsidRPr="005012B4" w:rsidRDefault="002E2CF1" w:rsidP="00052531">
      <w:pPr>
        <w:spacing w:line="240" w:lineRule="auto"/>
        <w:contextualSpacing/>
        <w:rPr>
          <w:b/>
          <w:bCs/>
        </w:rPr>
      </w:pPr>
      <w:r w:rsidRPr="005012B4">
        <w:rPr>
          <w:b/>
          <w:bCs/>
        </w:rPr>
        <w:t>09:50</w:t>
      </w:r>
    </w:p>
    <w:p w14:paraId="787D7A91" w14:textId="307A2FE2" w:rsidR="002E2CF1" w:rsidRPr="005012B4" w:rsidRDefault="002E2CF1" w:rsidP="00052531">
      <w:pPr>
        <w:spacing w:line="240" w:lineRule="auto"/>
        <w:contextualSpacing/>
        <w:rPr>
          <w:b/>
          <w:bCs/>
        </w:rPr>
      </w:pPr>
      <w:r w:rsidRPr="005012B4">
        <w:rPr>
          <w:b/>
          <w:bCs/>
        </w:rPr>
        <w:t>Amanda</w:t>
      </w:r>
    </w:p>
    <w:p w14:paraId="4B810847" w14:textId="1008C09A" w:rsidR="002E2CF1" w:rsidRPr="005012B4" w:rsidRDefault="002E2CF1" w:rsidP="00052531">
      <w:pPr>
        <w:spacing w:line="240" w:lineRule="auto"/>
        <w:contextualSpacing/>
      </w:pPr>
      <w:r w:rsidRPr="005012B4">
        <w:t>Eu voltaria naquela história dos combinados. Divisão de lucro, então, falar de dinheiro. A gente também não aprende. Não aprende na escola a falar de dinheiro. Ninguém sabe falar de dinheiro, dinheiro é tabu</w:t>
      </w:r>
      <w:r w:rsidR="00BF4CB6" w:rsidRPr="005012B4">
        <w:t>.</w:t>
      </w:r>
      <w:r w:rsidRPr="005012B4">
        <w:t xml:space="preserve"> </w:t>
      </w:r>
      <w:r w:rsidR="00BF4CB6" w:rsidRPr="005012B4">
        <w:t>V</w:t>
      </w:r>
      <w:r w:rsidRPr="005012B4">
        <w:t xml:space="preserve">ai dividir a conta, é aquela coisa: "Ah, mas ele comeu um negócio a mais, tomou uma cerveja a mais". </w:t>
      </w:r>
    </w:p>
    <w:p w14:paraId="2E7EE4AF" w14:textId="77777777" w:rsidR="002E2CF1" w:rsidRPr="005012B4" w:rsidRDefault="002E2CF1" w:rsidP="00052531">
      <w:pPr>
        <w:spacing w:line="240" w:lineRule="auto"/>
        <w:contextualSpacing/>
      </w:pPr>
    </w:p>
    <w:p w14:paraId="0E46FF84" w14:textId="30A37677" w:rsidR="002E2CF1" w:rsidRPr="005012B4" w:rsidRDefault="002E2CF1" w:rsidP="00052531">
      <w:pPr>
        <w:spacing w:line="240" w:lineRule="auto"/>
        <w:contextualSpacing/>
        <w:rPr>
          <w:b/>
          <w:bCs/>
        </w:rPr>
      </w:pPr>
      <w:r w:rsidRPr="005012B4">
        <w:rPr>
          <w:b/>
          <w:bCs/>
        </w:rPr>
        <w:t>10:06</w:t>
      </w:r>
    </w:p>
    <w:p w14:paraId="3D37F0C7" w14:textId="2792E27A" w:rsidR="002E2CF1" w:rsidRPr="005012B4" w:rsidRDefault="002E2CF1" w:rsidP="00052531">
      <w:pPr>
        <w:spacing w:line="240" w:lineRule="auto"/>
        <w:contextualSpacing/>
      </w:pPr>
      <w:r w:rsidRPr="005012B4">
        <w:t>Então como a gente pode deixar as coisas muito bem combinadas? Então acho que tem essa coisa de deixar combinado</w:t>
      </w:r>
      <w:r w:rsidR="00BF4CB6" w:rsidRPr="005012B4">
        <w:t xml:space="preserve"> – e</w:t>
      </w:r>
      <w:r w:rsidRPr="005012B4">
        <w:t>ntão quanto de dinheiro</w:t>
      </w:r>
      <w:r w:rsidR="00BF4CB6" w:rsidRPr="005012B4">
        <w:t xml:space="preserve"> –</w:t>
      </w:r>
      <w:r w:rsidRPr="005012B4">
        <w:t xml:space="preserve"> </w:t>
      </w:r>
      <w:r w:rsidR="00BF4CB6" w:rsidRPr="005012B4">
        <w:t>e</w:t>
      </w:r>
      <w:r w:rsidRPr="005012B4">
        <w:t xml:space="preserve"> de fazer um planejamento. Porque, </w:t>
      </w:r>
      <w:r w:rsidRPr="005012B4">
        <w:lastRenderedPageBreak/>
        <w:t>às vezes, a gente, no dia a dia, vai perdendo isso. Vamos dizer assim, vou dar um exemplo de planejamento.</w:t>
      </w:r>
    </w:p>
    <w:p w14:paraId="18461FF6" w14:textId="77777777" w:rsidR="002E2CF1" w:rsidRPr="005012B4" w:rsidRDefault="002E2CF1" w:rsidP="00052531">
      <w:pPr>
        <w:spacing w:line="240" w:lineRule="auto"/>
        <w:contextualSpacing/>
      </w:pPr>
    </w:p>
    <w:p w14:paraId="4F9EF330" w14:textId="436BE347" w:rsidR="002E2CF1" w:rsidRPr="005012B4" w:rsidRDefault="002E2CF1" w:rsidP="00052531">
      <w:pPr>
        <w:spacing w:line="240" w:lineRule="auto"/>
        <w:contextualSpacing/>
        <w:rPr>
          <w:b/>
          <w:bCs/>
        </w:rPr>
      </w:pPr>
      <w:r w:rsidRPr="005012B4">
        <w:rPr>
          <w:b/>
          <w:bCs/>
        </w:rPr>
        <w:t>10:26</w:t>
      </w:r>
    </w:p>
    <w:p w14:paraId="74C3CE41" w14:textId="25A7B9E2" w:rsidR="002E2CF1" w:rsidRPr="005012B4" w:rsidRDefault="002E2CF1" w:rsidP="00052531">
      <w:pPr>
        <w:spacing w:line="240" w:lineRule="auto"/>
        <w:contextualSpacing/>
      </w:pPr>
      <w:r w:rsidRPr="005012B4">
        <w:t xml:space="preserve">Você vai falar assim: "Ah, daqui </w:t>
      </w:r>
      <w:r w:rsidR="00BF4CB6" w:rsidRPr="005012B4">
        <w:t xml:space="preserve">a </w:t>
      </w:r>
      <w:r w:rsidRPr="005012B4">
        <w:t>três meses, a gente espera pagar a dívida que a gente fez de empréstimo no banco para comprar o forno do restaurante". E, aí, você vai viver os três meses. Quando você chegar nesse marco de três meses, você vai ver: "Pagamos? Agora, o que vier de lucro, a gente pode dividir por dois? A gente vai dividir por três?"</w:t>
      </w:r>
    </w:p>
    <w:p w14:paraId="29D51BED" w14:textId="6F9D2E35" w:rsidR="002E2CF1" w:rsidRPr="005012B4" w:rsidRDefault="002E2CF1" w:rsidP="00052531">
      <w:pPr>
        <w:spacing w:line="240" w:lineRule="auto"/>
        <w:contextualSpacing/>
      </w:pPr>
      <w:r w:rsidRPr="005012B4">
        <w:t xml:space="preserve"> </w:t>
      </w:r>
    </w:p>
    <w:p w14:paraId="0C270D88" w14:textId="35C762EF" w:rsidR="002E2CF1" w:rsidRPr="005012B4" w:rsidRDefault="002E2CF1" w:rsidP="00052531">
      <w:pPr>
        <w:spacing w:line="240" w:lineRule="auto"/>
        <w:contextualSpacing/>
        <w:rPr>
          <w:b/>
          <w:bCs/>
        </w:rPr>
      </w:pPr>
      <w:r w:rsidRPr="005012B4">
        <w:rPr>
          <w:b/>
          <w:bCs/>
        </w:rPr>
        <w:t>10:47</w:t>
      </w:r>
    </w:p>
    <w:p w14:paraId="3DE5173A" w14:textId="545B981F" w:rsidR="002E2CF1" w:rsidRPr="005012B4" w:rsidRDefault="002E2CF1" w:rsidP="00052531">
      <w:pPr>
        <w:spacing w:line="240" w:lineRule="auto"/>
        <w:contextualSpacing/>
      </w:pPr>
      <w:r w:rsidRPr="005012B4">
        <w:t>Então ter alguns marcos no tempo mesmo, para que vocês, juntos, vão olhando para essa figura</w:t>
      </w:r>
      <w:r w:rsidR="00BF4CB6" w:rsidRPr="005012B4">
        <w:t>.</w:t>
      </w:r>
      <w:r w:rsidRPr="005012B4">
        <w:t xml:space="preserve"> </w:t>
      </w:r>
      <w:r w:rsidR="00BF4CB6" w:rsidRPr="005012B4">
        <w:t>I</w:t>
      </w:r>
      <w:r w:rsidRPr="005012B4">
        <w:t xml:space="preserve">sso ajuda a ir todo mundo para o mesmo lugar também, o que dá uma força e uma energia para as empresas, e para o negócio, e para a parceria de vocês. Mas também vai marcando na agenda aquelas </w:t>
      </w:r>
      <w:proofErr w:type="spellStart"/>
      <w:r w:rsidRPr="005012B4">
        <w:t>DRs</w:t>
      </w:r>
      <w:proofErr w:type="spellEnd"/>
      <w:r w:rsidRPr="005012B4">
        <w:t xml:space="preserve"> maravilhosas que a gente tem.</w:t>
      </w:r>
    </w:p>
    <w:p w14:paraId="18075169" w14:textId="77777777" w:rsidR="002E2CF1" w:rsidRPr="005012B4" w:rsidRDefault="002E2CF1" w:rsidP="00052531">
      <w:pPr>
        <w:spacing w:line="240" w:lineRule="auto"/>
        <w:contextualSpacing/>
      </w:pPr>
    </w:p>
    <w:p w14:paraId="6464048E" w14:textId="344010E4" w:rsidR="002E2CF1" w:rsidRPr="005012B4" w:rsidRDefault="002E2CF1" w:rsidP="00052531">
      <w:pPr>
        <w:spacing w:line="240" w:lineRule="auto"/>
        <w:contextualSpacing/>
        <w:rPr>
          <w:b/>
          <w:bCs/>
        </w:rPr>
      </w:pPr>
      <w:r w:rsidRPr="005012B4">
        <w:rPr>
          <w:b/>
          <w:bCs/>
        </w:rPr>
        <w:t>11:09</w:t>
      </w:r>
    </w:p>
    <w:p w14:paraId="3499BC34" w14:textId="5BB4A52A" w:rsidR="002E2CF1" w:rsidRPr="005012B4" w:rsidRDefault="002E2CF1" w:rsidP="00052531">
      <w:pPr>
        <w:spacing w:line="240" w:lineRule="auto"/>
        <w:contextualSpacing/>
      </w:pPr>
      <w:r w:rsidRPr="005012B4">
        <w:t>"Ah, eu vou fazer uma DR hoje! Pagamos essa dívida, e agora? Como é que nós vamos fazer?</w:t>
      </w:r>
      <w:r w:rsidR="00BF4CB6" w:rsidRPr="005012B4">
        <w:t xml:space="preserve"> </w:t>
      </w:r>
      <w:r w:rsidRPr="005012B4">
        <w:t xml:space="preserve">Ai, </w:t>
      </w:r>
      <w:r w:rsidR="003F439F" w:rsidRPr="005012B4">
        <w:t xml:space="preserve">e </w:t>
      </w:r>
      <w:r w:rsidRPr="005012B4">
        <w:t>agora</w:t>
      </w:r>
      <w:r w:rsidR="003F439F" w:rsidRPr="005012B4">
        <w:t>?</w:t>
      </w:r>
      <w:r w:rsidRPr="005012B4">
        <w:t xml:space="preserve"> </w:t>
      </w:r>
      <w:r w:rsidR="003F439F" w:rsidRPr="005012B4">
        <w:t>P</w:t>
      </w:r>
      <w:r w:rsidRPr="005012B4">
        <w:t>uxa, entrou mais um parceiro. Isso aqui acrescentou no nosso negócio, o bolo cresceu. Vamos investir? Ou nós vamos gastar esse dinheiro?"</w:t>
      </w:r>
    </w:p>
    <w:p w14:paraId="403FE3E6" w14:textId="77777777" w:rsidR="002E2CF1" w:rsidRPr="005012B4" w:rsidRDefault="002E2CF1" w:rsidP="00052531">
      <w:pPr>
        <w:spacing w:line="240" w:lineRule="auto"/>
        <w:contextualSpacing/>
      </w:pPr>
    </w:p>
    <w:p w14:paraId="7A88A291" w14:textId="0401A1A4" w:rsidR="002E2CF1" w:rsidRPr="005012B4" w:rsidRDefault="002E2CF1" w:rsidP="00052531">
      <w:pPr>
        <w:spacing w:line="240" w:lineRule="auto"/>
        <w:contextualSpacing/>
        <w:rPr>
          <w:b/>
          <w:bCs/>
        </w:rPr>
      </w:pPr>
      <w:r w:rsidRPr="005012B4">
        <w:rPr>
          <w:b/>
          <w:bCs/>
        </w:rPr>
        <w:t>11:23</w:t>
      </w:r>
    </w:p>
    <w:p w14:paraId="25F183C3" w14:textId="619A2EEF" w:rsidR="002E2CF1" w:rsidRPr="005012B4" w:rsidRDefault="002E2CF1" w:rsidP="00052531">
      <w:pPr>
        <w:spacing w:line="240" w:lineRule="auto"/>
        <w:contextualSpacing/>
      </w:pPr>
      <w:r w:rsidRPr="005012B4">
        <w:t>Então essa coisa as pessoas chamam de planejamento estratégico, que eu acho que é um pouco esse lugar de, de tempos em tempos, ir revendo a sua atuação, revendo a sua parceria, revendo a divisão de lucro, revendo o relacionamento, revendo, inclusive, o seu desejo de continuar tendo essa pequena empresa.</w:t>
      </w:r>
    </w:p>
    <w:p w14:paraId="4072C3A3" w14:textId="77777777" w:rsidR="002E2CF1" w:rsidRPr="005012B4" w:rsidRDefault="002E2CF1" w:rsidP="00052531">
      <w:pPr>
        <w:spacing w:line="240" w:lineRule="auto"/>
        <w:contextualSpacing/>
      </w:pPr>
    </w:p>
    <w:p w14:paraId="4E72B092" w14:textId="1C1EB19E" w:rsidR="002E2CF1" w:rsidRPr="005012B4" w:rsidRDefault="002E2CF1" w:rsidP="00052531">
      <w:pPr>
        <w:spacing w:line="240" w:lineRule="auto"/>
        <w:contextualSpacing/>
        <w:rPr>
          <w:b/>
          <w:bCs/>
        </w:rPr>
      </w:pPr>
      <w:r w:rsidRPr="005012B4">
        <w:rPr>
          <w:b/>
          <w:bCs/>
        </w:rPr>
        <w:t>11:46</w:t>
      </w:r>
    </w:p>
    <w:p w14:paraId="2DDD88D6" w14:textId="73078467" w:rsidR="002E2CF1" w:rsidRPr="005012B4" w:rsidRDefault="002E2CF1" w:rsidP="00052531">
      <w:pPr>
        <w:spacing w:line="240" w:lineRule="auto"/>
        <w:contextualSpacing/>
      </w:pPr>
      <w:r w:rsidRPr="005012B4">
        <w:t>"Ai, não, cansei, vou atrás de uma vaga de emprego com carteira assinada, porque isso vai me fazer melhor agora". Acho que a gente não pode esquecer que as coisas têm que fazer bem para a gente. Sabe essa coisa de ficar reclamando o tempo todo? "Ah, meu Deus, o meu sócio". Não faz bem para a gente. Então para, respira, pensa.</w:t>
      </w:r>
    </w:p>
    <w:p w14:paraId="1ECCDAAB" w14:textId="77777777" w:rsidR="002E2CF1" w:rsidRPr="005012B4" w:rsidRDefault="002E2CF1" w:rsidP="00052531">
      <w:pPr>
        <w:spacing w:line="240" w:lineRule="auto"/>
        <w:contextualSpacing/>
      </w:pPr>
    </w:p>
    <w:p w14:paraId="3A3F2F59" w14:textId="6C9FA544" w:rsidR="002E2CF1" w:rsidRPr="005012B4" w:rsidRDefault="002E2CF1" w:rsidP="00052531">
      <w:pPr>
        <w:spacing w:line="240" w:lineRule="auto"/>
        <w:contextualSpacing/>
        <w:rPr>
          <w:b/>
          <w:bCs/>
        </w:rPr>
      </w:pPr>
      <w:r w:rsidRPr="005012B4">
        <w:rPr>
          <w:b/>
          <w:bCs/>
        </w:rPr>
        <w:t>12:07</w:t>
      </w:r>
    </w:p>
    <w:p w14:paraId="22E038B2" w14:textId="026F4DBF" w:rsidR="002E2CF1" w:rsidRPr="005012B4" w:rsidRDefault="002E2CF1" w:rsidP="00052531">
      <w:pPr>
        <w:spacing w:line="240" w:lineRule="auto"/>
        <w:contextualSpacing/>
      </w:pPr>
      <w:r w:rsidRPr="005012B4">
        <w:t>"Isso continua me fazendo bem? Essa divisão e esse combinado continuam fazendo sentido par</w:t>
      </w:r>
      <w:r w:rsidR="001A17D1" w:rsidRPr="005012B4">
        <w:t>a</w:t>
      </w:r>
      <w:r w:rsidRPr="005012B4">
        <w:t xml:space="preserve"> a nossa parceria? Esse trabalho continua sendo relevante para o mundo? E o que a gente está fazendo aqui faz sentido juntos?" A gente precisa se perguntar, e tudo bem se não for, se a resposta for não. A gente pode sempre mudar de ideia, desde que a gente tenha responsabilidade fiscal, financeira, afetiva com os nossos clientes também.</w:t>
      </w:r>
    </w:p>
    <w:p w14:paraId="2E84A79A" w14:textId="77777777" w:rsidR="002E2CF1" w:rsidRPr="005012B4" w:rsidRDefault="002E2CF1" w:rsidP="00052531">
      <w:pPr>
        <w:spacing w:line="240" w:lineRule="auto"/>
        <w:contextualSpacing/>
      </w:pPr>
    </w:p>
    <w:p w14:paraId="5A009264" w14:textId="6A4BF84A" w:rsidR="002E2CF1" w:rsidRPr="005012B4" w:rsidRDefault="002E2CF1" w:rsidP="00052531">
      <w:pPr>
        <w:spacing w:line="240" w:lineRule="auto"/>
        <w:contextualSpacing/>
        <w:rPr>
          <w:b/>
          <w:bCs/>
        </w:rPr>
      </w:pPr>
      <w:r w:rsidRPr="005012B4">
        <w:rPr>
          <w:b/>
          <w:bCs/>
        </w:rPr>
        <w:t>12:38</w:t>
      </w:r>
    </w:p>
    <w:p w14:paraId="15DC2000" w14:textId="455196B8" w:rsidR="002E2CF1" w:rsidRPr="005012B4" w:rsidRDefault="002E2CF1" w:rsidP="00052531">
      <w:pPr>
        <w:spacing w:line="240" w:lineRule="auto"/>
        <w:contextualSpacing/>
        <w:rPr>
          <w:b/>
          <w:bCs/>
        </w:rPr>
      </w:pPr>
      <w:r w:rsidRPr="005012B4">
        <w:rPr>
          <w:b/>
          <w:bCs/>
        </w:rPr>
        <w:t>Apresentador</w:t>
      </w:r>
    </w:p>
    <w:p w14:paraId="09216A7A" w14:textId="3C6CB302" w:rsidR="002E2CF1" w:rsidRPr="005012B4" w:rsidRDefault="002E2CF1" w:rsidP="00052531">
      <w:pPr>
        <w:spacing w:line="240" w:lineRule="auto"/>
        <w:contextualSpacing/>
      </w:pPr>
      <w:r w:rsidRPr="005012B4">
        <w:t>Pensando em um relacionamento a longo prazo, quais estratégias podem ajudar a fortalecer e expandir a parceria por mais tempo?</w:t>
      </w:r>
    </w:p>
    <w:p w14:paraId="22AAD2BA" w14:textId="77777777" w:rsidR="002E2CF1" w:rsidRPr="005012B4" w:rsidRDefault="002E2CF1" w:rsidP="00052531">
      <w:pPr>
        <w:spacing w:line="240" w:lineRule="auto"/>
        <w:contextualSpacing/>
      </w:pPr>
    </w:p>
    <w:p w14:paraId="4DA0EE3A" w14:textId="297FB444" w:rsidR="002E2CF1" w:rsidRPr="005012B4" w:rsidRDefault="002E2CF1" w:rsidP="00052531">
      <w:pPr>
        <w:spacing w:line="240" w:lineRule="auto"/>
        <w:contextualSpacing/>
        <w:rPr>
          <w:b/>
          <w:bCs/>
        </w:rPr>
      </w:pPr>
      <w:r w:rsidRPr="005012B4">
        <w:rPr>
          <w:b/>
          <w:bCs/>
        </w:rPr>
        <w:t>12:46</w:t>
      </w:r>
    </w:p>
    <w:p w14:paraId="065E4518" w14:textId="46185BE5" w:rsidR="002E2CF1" w:rsidRPr="005012B4" w:rsidRDefault="002E2CF1" w:rsidP="00052531">
      <w:pPr>
        <w:spacing w:line="240" w:lineRule="auto"/>
        <w:contextualSpacing/>
        <w:rPr>
          <w:b/>
          <w:bCs/>
        </w:rPr>
      </w:pPr>
      <w:r w:rsidRPr="005012B4">
        <w:rPr>
          <w:b/>
          <w:bCs/>
        </w:rPr>
        <w:t>Amanda</w:t>
      </w:r>
    </w:p>
    <w:p w14:paraId="22A7D1D4" w14:textId="77777777" w:rsidR="002761DF" w:rsidRPr="005012B4" w:rsidRDefault="002E2CF1" w:rsidP="00052531">
      <w:pPr>
        <w:spacing w:line="240" w:lineRule="auto"/>
        <w:contextualSpacing/>
      </w:pPr>
      <w:r w:rsidRPr="005012B4">
        <w:t>Acho que as parcerias longevas seguem... as parcerias seguem quando a gente não ultrapassa o limite do outro nem da gente. Então... às vezes, a gente ultrapassa, mas a gente tem a capacidade também de voltar atrás, de pedir desculpas, de refazer. Então eu acho que a longevidade das relações é proporcional ao cuidado que a gente tem com essas relações e com esses combinados.</w:t>
      </w:r>
    </w:p>
    <w:p w14:paraId="1E10657B" w14:textId="77777777" w:rsidR="002761DF" w:rsidRPr="005012B4" w:rsidRDefault="002761DF" w:rsidP="00052531">
      <w:pPr>
        <w:spacing w:line="240" w:lineRule="auto"/>
        <w:contextualSpacing/>
      </w:pPr>
    </w:p>
    <w:p w14:paraId="533D86E7" w14:textId="77777777" w:rsidR="002761DF" w:rsidRPr="005012B4" w:rsidRDefault="002761DF" w:rsidP="00052531">
      <w:pPr>
        <w:spacing w:line="240" w:lineRule="auto"/>
        <w:contextualSpacing/>
        <w:rPr>
          <w:b/>
          <w:bCs/>
        </w:rPr>
      </w:pPr>
      <w:r w:rsidRPr="005012B4">
        <w:rPr>
          <w:b/>
          <w:bCs/>
        </w:rPr>
        <w:lastRenderedPageBreak/>
        <w:t>13:13</w:t>
      </w:r>
    </w:p>
    <w:p w14:paraId="4FF03C6E" w14:textId="77777777" w:rsidR="00F14DF2" w:rsidRPr="005012B4" w:rsidRDefault="002761DF" w:rsidP="00052531">
      <w:pPr>
        <w:spacing w:line="240" w:lineRule="auto"/>
        <w:contextualSpacing/>
      </w:pPr>
      <w:r w:rsidRPr="005012B4">
        <w:t xml:space="preserve">Então, se você é uma pessoa </w:t>
      </w:r>
      <w:r w:rsidR="00F14DF2" w:rsidRPr="005012B4">
        <w:t>que está olhando para os combinados e garantindo que as pessoas estejam bem cuidadas financeiramente, afetivamente, fiscalmente e que o negócio está animado, com energia para fluir, acho que isso fortalece a parceria.</w:t>
      </w:r>
    </w:p>
    <w:p w14:paraId="34A9F825" w14:textId="77777777" w:rsidR="00F14DF2" w:rsidRPr="005012B4" w:rsidRDefault="00F14DF2" w:rsidP="00052531">
      <w:pPr>
        <w:spacing w:line="240" w:lineRule="auto"/>
        <w:contextualSpacing/>
      </w:pPr>
    </w:p>
    <w:p w14:paraId="2D2D1EE6" w14:textId="77777777" w:rsidR="00F14DF2" w:rsidRPr="005012B4" w:rsidRDefault="00F14DF2" w:rsidP="00052531">
      <w:pPr>
        <w:spacing w:line="240" w:lineRule="auto"/>
        <w:contextualSpacing/>
        <w:rPr>
          <w:b/>
          <w:bCs/>
        </w:rPr>
      </w:pPr>
      <w:r w:rsidRPr="005012B4">
        <w:rPr>
          <w:b/>
          <w:bCs/>
        </w:rPr>
        <w:t>13:34</w:t>
      </w:r>
    </w:p>
    <w:p w14:paraId="661D485A" w14:textId="22293F84" w:rsidR="002E2CF1" w:rsidRPr="005012B4" w:rsidRDefault="00F14DF2" w:rsidP="00052531">
      <w:pPr>
        <w:spacing w:line="240" w:lineRule="auto"/>
        <w:contextualSpacing/>
      </w:pPr>
      <w:r w:rsidRPr="005012B4">
        <w:t>E, para ela durar, isso tem que acontecer de tempos em tempos mesmo, essa revisão. E cuidar desses limites. Às vezes, a gente diz coisas que a gente chega em casa depois e fala: "Nossa, eu não queria ter dito isso." Cuidado com as nossas</w:t>
      </w:r>
      <w:r w:rsidR="002E2CF1" w:rsidRPr="005012B4">
        <w:t xml:space="preserve"> </w:t>
      </w:r>
      <w:r w:rsidRPr="005012B4">
        <w:t>grosserias mesmo. Às vezes, a gente é muito feroz com as pessoas.</w:t>
      </w:r>
    </w:p>
    <w:p w14:paraId="1A0D6C04" w14:textId="77777777" w:rsidR="00F14DF2" w:rsidRPr="005012B4" w:rsidRDefault="00F14DF2" w:rsidP="00052531">
      <w:pPr>
        <w:spacing w:line="240" w:lineRule="auto"/>
        <w:contextualSpacing/>
      </w:pPr>
    </w:p>
    <w:p w14:paraId="5CB7BFEC" w14:textId="2466F2BD" w:rsidR="00F14DF2" w:rsidRPr="005012B4" w:rsidRDefault="00F14DF2" w:rsidP="00052531">
      <w:pPr>
        <w:spacing w:line="240" w:lineRule="auto"/>
        <w:contextualSpacing/>
        <w:rPr>
          <w:b/>
          <w:bCs/>
        </w:rPr>
      </w:pPr>
      <w:r w:rsidRPr="005012B4">
        <w:rPr>
          <w:b/>
          <w:bCs/>
        </w:rPr>
        <w:t>13:53</w:t>
      </w:r>
    </w:p>
    <w:p w14:paraId="3558097F" w14:textId="4364D317" w:rsidR="00F14DF2" w:rsidRPr="005012B4" w:rsidRDefault="00F14DF2" w:rsidP="00052531">
      <w:pPr>
        <w:spacing w:line="240" w:lineRule="auto"/>
        <w:contextualSpacing/>
      </w:pPr>
      <w:r w:rsidRPr="005012B4">
        <w:t>E tudo bem</w:t>
      </w:r>
      <w:r w:rsidR="001A17D1" w:rsidRPr="005012B4">
        <w:t xml:space="preserve"> –</w:t>
      </w:r>
      <w:r w:rsidRPr="005012B4">
        <w:t xml:space="preserve"> às vezes escapa</w:t>
      </w:r>
      <w:r w:rsidR="001A17D1" w:rsidRPr="005012B4">
        <w:t>,</w:t>
      </w:r>
      <w:r w:rsidRPr="005012B4">
        <w:t xml:space="preserve"> porque a gente não está em um bom dia. Mas falar: "Poxa, Marcos, eu sinto muito. Eu exagerei naquela briga. Foi só desperdício, sei lá, de uma parte, mas eu vou tentar melhorar esse jeito de falar". Essa coisa de mandar nas pessoas, de explorar as pessoas, acho que isso vai minando mesmo as relações, e elas vão deixando de ser longevas, porque as pessoas querem ser bem tratadas.</w:t>
      </w:r>
    </w:p>
    <w:p w14:paraId="77911C6A" w14:textId="77777777" w:rsidR="00F14DF2" w:rsidRPr="005012B4" w:rsidRDefault="00F14DF2" w:rsidP="00052531">
      <w:pPr>
        <w:spacing w:line="240" w:lineRule="auto"/>
        <w:contextualSpacing/>
      </w:pPr>
    </w:p>
    <w:p w14:paraId="263D1D50" w14:textId="03B8AEB3" w:rsidR="00F14DF2" w:rsidRPr="005012B4" w:rsidRDefault="00F14DF2" w:rsidP="00052531">
      <w:pPr>
        <w:spacing w:line="240" w:lineRule="auto"/>
        <w:contextualSpacing/>
        <w:rPr>
          <w:b/>
          <w:bCs/>
        </w:rPr>
      </w:pPr>
      <w:r w:rsidRPr="005012B4">
        <w:rPr>
          <w:b/>
          <w:bCs/>
        </w:rPr>
        <w:t>14:22</w:t>
      </w:r>
    </w:p>
    <w:p w14:paraId="08380F32" w14:textId="30BE45E5" w:rsidR="00F14DF2" w:rsidRPr="005012B4" w:rsidRDefault="00F14DF2" w:rsidP="00052531">
      <w:pPr>
        <w:spacing w:line="240" w:lineRule="auto"/>
        <w:contextualSpacing/>
      </w:pPr>
      <w:r w:rsidRPr="005012B4">
        <w:t>Elas querem ser bem remuneradas, elas querem que os combinados sejam cumpridos. Então eu vou pensar sempre no casamento, que é isso, são as parcerias no micro, assim. Então sabe aquela briga? Aquela briga que é reincidente</w:t>
      </w:r>
      <w:r w:rsidR="00EE73A8" w:rsidRPr="005012B4">
        <w:t>, v</w:t>
      </w:r>
      <w:r w:rsidRPr="005012B4">
        <w:t>ocê sempre briga pela mesma coisa? Um dia, ela precisa ser resolvida, porque, senão, ela vai acabar com a sua relação.</w:t>
      </w:r>
    </w:p>
    <w:p w14:paraId="49E5A2C2" w14:textId="77777777" w:rsidR="00F14DF2" w:rsidRPr="005012B4" w:rsidRDefault="00F14DF2" w:rsidP="00052531">
      <w:pPr>
        <w:spacing w:line="240" w:lineRule="auto"/>
        <w:contextualSpacing/>
      </w:pPr>
    </w:p>
    <w:p w14:paraId="39BA83A0" w14:textId="77557504" w:rsidR="00F14DF2" w:rsidRPr="005012B4" w:rsidRDefault="00F14DF2" w:rsidP="00052531">
      <w:pPr>
        <w:spacing w:line="240" w:lineRule="auto"/>
        <w:contextualSpacing/>
        <w:rPr>
          <w:b/>
          <w:bCs/>
        </w:rPr>
      </w:pPr>
      <w:r w:rsidRPr="005012B4">
        <w:rPr>
          <w:b/>
          <w:bCs/>
        </w:rPr>
        <w:t>14:44</w:t>
      </w:r>
    </w:p>
    <w:p w14:paraId="066C2632" w14:textId="24097946" w:rsidR="00F14DF2" w:rsidRPr="005012B4" w:rsidRDefault="00F14DF2" w:rsidP="00052531">
      <w:pPr>
        <w:spacing w:line="240" w:lineRule="auto"/>
        <w:contextualSpacing/>
        <w:rPr>
          <w:b/>
          <w:bCs/>
        </w:rPr>
      </w:pPr>
      <w:r w:rsidRPr="005012B4">
        <w:rPr>
          <w:b/>
          <w:bCs/>
        </w:rPr>
        <w:t>Apresentador</w:t>
      </w:r>
    </w:p>
    <w:p w14:paraId="77A8C29C" w14:textId="62EFBD58" w:rsidR="00F14DF2" w:rsidRPr="005012B4" w:rsidRDefault="00F14DF2" w:rsidP="00052531">
      <w:pPr>
        <w:spacing w:line="240" w:lineRule="auto"/>
        <w:contextualSpacing/>
      </w:pPr>
      <w:r w:rsidRPr="005012B4">
        <w:t>Amanda, muito obrigado por estar mais uma vez conosco nessa parceria incrível.</w:t>
      </w:r>
    </w:p>
    <w:p w14:paraId="03DD7CCB" w14:textId="77777777" w:rsidR="00F14DF2" w:rsidRPr="005012B4" w:rsidRDefault="00F14DF2" w:rsidP="00052531">
      <w:pPr>
        <w:spacing w:line="240" w:lineRule="auto"/>
        <w:contextualSpacing/>
      </w:pPr>
    </w:p>
    <w:p w14:paraId="71E5DA36" w14:textId="4D28A544" w:rsidR="00F14DF2" w:rsidRPr="005012B4" w:rsidRDefault="00F14DF2" w:rsidP="00052531">
      <w:pPr>
        <w:spacing w:line="240" w:lineRule="auto"/>
        <w:contextualSpacing/>
        <w:rPr>
          <w:b/>
          <w:bCs/>
        </w:rPr>
      </w:pPr>
      <w:r w:rsidRPr="005012B4">
        <w:rPr>
          <w:b/>
          <w:bCs/>
        </w:rPr>
        <w:t>14:49</w:t>
      </w:r>
    </w:p>
    <w:p w14:paraId="0F329B1F" w14:textId="57D20C3C" w:rsidR="00F14DF2" w:rsidRPr="005012B4" w:rsidRDefault="00F14DF2" w:rsidP="00052531">
      <w:pPr>
        <w:spacing w:line="240" w:lineRule="auto"/>
        <w:contextualSpacing/>
        <w:rPr>
          <w:b/>
          <w:bCs/>
        </w:rPr>
      </w:pPr>
      <w:r w:rsidRPr="005012B4">
        <w:rPr>
          <w:b/>
          <w:bCs/>
        </w:rPr>
        <w:t>Amanda</w:t>
      </w:r>
    </w:p>
    <w:p w14:paraId="0EEEFAB7" w14:textId="3F48AD04" w:rsidR="00F14DF2" w:rsidRPr="005012B4" w:rsidRDefault="00F14DF2" w:rsidP="00052531">
      <w:pPr>
        <w:spacing w:line="240" w:lineRule="auto"/>
        <w:contextualSpacing/>
      </w:pPr>
      <w:r w:rsidRPr="005012B4">
        <w:t>Obrigada a você, obrigada para quem ouve a gente. Tomara que faça sentido, que ajude a florescer, frutificar e alimentar os negócios e as parcerias, porque as parcerias são coisas bonitas e importantes para os negócios florescerem.</w:t>
      </w:r>
    </w:p>
    <w:p w14:paraId="5AFAB237" w14:textId="77777777" w:rsidR="00F14DF2" w:rsidRPr="005012B4" w:rsidRDefault="00F14DF2" w:rsidP="00052531">
      <w:pPr>
        <w:spacing w:line="240" w:lineRule="auto"/>
        <w:contextualSpacing/>
      </w:pPr>
    </w:p>
    <w:p w14:paraId="683427CB" w14:textId="01A69658" w:rsidR="00F14DF2" w:rsidRPr="005012B4" w:rsidRDefault="00F14DF2" w:rsidP="00052531">
      <w:pPr>
        <w:spacing w:line="240" w:lineRule="auto"/>
        <w:contextualSpacing/>
        <w:rPr>
          <w:b/>
          <w:bCs/>
        </w:rPr>
      </w:pPr>
      <w:r w:rsidRPr="005012B4">
        <w:rPr>
          <w:b/>
          <w:bCs/>
        </w:rPr>
        <w:t>15:0</w:t>
      </w:r>
      <w:r w:rsidR="00783A7F" w:rsidRPr="005012B4">
        <w:rPr>
          <w:b/>
          <w:bCs/>
        </w:rPr>
        <w:t>6</w:t>
      </w:r>
    </w:p>
    <w:p w14:paraId="53F72EC5" w14:textId="78CD9A12" w:rsidR="00F14DF2" w:rsidRPr="005012B4" w:rsidRDefault="00F14DF2" w:rsidP="00052531">
      <w:pPr>
        <w:spacing w:line="240" w:lineRule="auto"/>
        <w:contextualSpacing/>
        <w:rPr>
          <w:b/>
          <w:bCs/>
        </w:rPr>
      </w:pPr>
      <w:r w:rsidRPr="005012B4">
        <w:rPr>
          <w:b/>
          <w:bCs/>
        </w:rPr>
        <w:t>Apresentador</w:t>
      </w:r>
    </w:p>
    <w:p w14:paraId="4EFB8F2D" w14:textId="5241538A" w:rsidR="00F14DF2" w:rsidRPr="005012B4" w:rsidRDefault="00F14DF2" w:rsidP="00052531">
      <w:pPr>
        <w:spacing w:line="240" w:lineRule="auto"/>
        <w:contextualSpacing/>
      </w:pPr>
      <w:r w:rsidRPr="005012B4">
        <w:t>E</w:t>
      </w:r>
      <w:r w:rsidR="00EE73A8" w:rsidRPr="005012B4">
        <w:t>,</w:t>
      </w:r>
      <w:r w:rsidRPr="005012B4">
        <w:t xml:space="preserve"> se você é empreendedor ou está querendo começar seu próprio negócio, aqui no Cate temos diversas dicas com a Amanda sobre empreendedorismo. Inclusive um </w:t>
      </w:r>
      <w:r w:rsidRPr="00C057D9">
        <w:rPr>
          <w:i/>
          <w:iCs/>
        </w:rPr>
        <w:t>podcast</w:t>
      </w:r>
      <w:r w:rsidRPr="005012B4">
        <w:t xml:space="preserve"> sobre como montar um plano de negócios em 2025. Até a próxima!</w:t>
      </w:r>
    </w:p>
    <w:p w14:paraId="6ED89C21" w14:textId="77777777" w:rsidR="00F14DF2" w:rsidRPr="005012B4" w:rsidRDefault="00F14DF2" w:rsidP="00052531">
      <w:pPr>
        <w:spacing w:line="240" w:lineRule="auto"/>
        <w:contextualSpacing/>
      </w:pPr>
    </w:p>
    <w:p w14:paraId="700323B8" w14:textId="03131640" w:rsidR="00F14DF2" w:rsidRPr="005012B4" w:rsidRDefault="00F14DF2" w:rsidP="00052531">
      <w:pPr>
        <w:spacing w:line="240" w:lineRule="auto"/>
        <w:contextualSpacing/>
        <w:rPr>
          <w:b/>
          <w:bCs/>
        </w:rPr>
      </w:pPr>
      <w:r w:rsidRPr="005012B4">
        <w:rPr>
          <w:b/>
          <w:bCs/>
        </w:rPr>
        <w:t>15:20</w:t>
      </w:r>
    </w:p>
    <w:p w14:paraId="2E5AC385" w14:textId="57F0EF5C" w:rsidR="00F14DF2" w:rsidRPr="005012B4" w:rsidRDefault="00F14DF2" w:rsidP="00052531">
      <w:pPr>
        <w:spacing w:line="240" w:lineRule="auto"/>
        <w:contextualSpacing/>
        <w:rPr>
          <w:b/>
          <w:bCs/>
        </w:rPr>
      </w:pPr>
      <w:r w:rsidRPr="005012B4">
        <w:rPr>
          <w:b/>
          <w:bCs/>
        </w:rPr>
        <w:t>[VINHETA ENCERRAMENTO]</w:t>
      </w:r>
    </w:p>
    <w:p w14:paraId="29B3AA8D" w14:textId="77777777" w:rsidR="00F14DF2" w:rsidRPr="005012B4" w:rsidRDefault="00F14DF2" w:rsidP="00052531">
      <w:pPr>
        <w:spacing w:line="240" w:lineRule="auto"/>
        <w:contextualSpacing/>
      </w:pPr>
    </w:p>
    <w:p w14:paraId="37BADD53" w14:textId="4A31F3BC" w:rsidR="00F14DF2" w:rsidRPr="005012B4" w:rsidRDefault="00F14DF2" w:rsidP="00052531">
      <w:pPr>
        <w:spacing w:line="240" w:lineRule="auto"/>
        <w:contextualSpacing/>
        <w:rPr>
          <w:b/>
          <w:bCs/>
        </w:rPr>
      </w:pPr>
      <w:r w:rsidRPr="005012B4">
        <w:rPr>
          <w:b/>
          <w:bCs/>
        </w:rPr>
        <w:t>15:25</w:t>
      </w:r>
    </w:p>
    <w:p w14:paraId="7CA49E98" w14:textId="12621869" w:rsidR="00F14DF2" w:rsidRPr="00C83736" w:rsidRDefault="00F14DF2" w:rsidP="00052531">
      <w:pPr>
        <w:spacing w:line="240" w:lineRule="auto"/>
        <w:contextualSpacing/>
        <w:rPr>
          <w:b/>
          <w:bCs/>
        </w:rPr>
      </w:pPr>
      <w:r w:rsidRPr="005012B4">
        <w:rPr>
          <w:b/>
          <w:bCs/>
        </w:rPr>
        <w:t>FIM</w:t>
      </w:r>
    </w:p>
    <w:p w14:paraId="6D1B2A83" w14:textId="30276A81" w:rsidR="002E2CF1" w:rsidRDefault="002E2CF1" w:rsidP="00052531">
      <w:pPr>
        <w:spacing w:line="240" w:lineRule="auto"/>
        <w:contextualSpacing/>
      </w:pPr>
      <w:r>
        <w:t xml:space="preserve"> </w:t>
      </w:r>
    </w:p>
    <w:p w14:paraId="27B5A1B9" w14:textId="77777777" w:rsidR="00F261E2" w:rsidRDefault="00F261E2" w:rsidP="00052531">
      <w:pPr>
        <w:spacing w:line="240" w:lineRule="auto"/>
        <w:contextualSpacing/>
      </w:pPr>
    </w:p>
    <w:sectPr w:rsidR="00F261E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1D13"/>
    <w:rsid w:val="00052531"/>
    <w:rsid w:val="00062525"/>
    <w:rsid w:val="001A17D1"/>
    <w:rsid w:val="001B08A4"/>
    <w:rsid w:val="00240459"/>
    <w:rsid w:val="00241D13"/>
    <w:rsid w:val="002568AC"/>
    <w:rsid w:val="002761DF"/>
    <w:rsid w:val="002A0D59"/>
    <w:rsid w:val="002D2F30"/>
    <w:rsid w:val="002E2CF1"/>
    <w:rsid w:val="002F7102"/>
    <w:rsid w:val="0030212F"/>
    <w:rsid w:val="003228E6"/>
    <w:rsid w:val="003349B4"/>
    <w:rsid w:val="00356CFD"/>
    <w:rsid w:val="003C7455"/>
    <w:rsid w:val="003F439F"/>
    <w:rsid w:val="004028DF"/>
    <w:rsid w:val="00416119"/>
    <w:rsid w:val="004231E5"/>
    <w:rsid w:val="004A7371"/>
    <w:rsid w:val="005012B4"/>
    <w:rsid w:val="00513F69"/>
    <w:rsid w:val="005411A2"/>
    <w:rsid w:val="00555805"/>
    <w:rsid w:val="00563E62"/>
    <w:rsid w:val="005B1EE0"/>
    <w:rsid w:val="005F02D7"/>
    <w:rsid w:val="005F6294"/>
    <w:rsid w:val="00630732"/>
    <w:rsid w:val="0063648C"/>
    <w:rsid w:val="00682E00"/>
    <w:rsid w:val="00740BAC"/>
    <w:rsid w:val="00783A7F"/>
    <w:rsid w:val="008F57B0"/>
    <w:rsid w:val="00A67CA1"/>
    <w:rsid w:val="00A838E2"/>
    <w:rsid w:val="00A9501D"/>
    <w:rsid w:val="00B20F97"/>
    <w:rsid w:val="00B77899"/>
    <w:rsid w:val="00BA762A"/>
    <w:rsid w:val="00BF4CB6"/>
    <w:rsid w:val="00C057D9"/>
    <w:rsid w:val="00C222E8"/>
    <w:rsid w:val="00C83736"/>
    <w:rsid w:val="00CF077F"/>
    <w:rsid w:val="00D35796"/>
    <w:rsid w:val="00D90E49"/>
    <w:rsid w:val="00EE73A8"/>
    <w:rsid w:val="00F14DF2"/>
    <w:rsid w:val="00F261E2"/>
    <w:rsid w:val="00FD5A8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711A4"/>
  <w15:chartTrackingRefBased/>
  <w15:docId w15:val="{DA9DCCD1-BDC2-4E3B-B390-EE47C72AD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B1CE6CD23851438C579AAEF88551CB" ma:contentTypeVersion="18" ma:contentTypeDescription="Create a new document." ma:contentTypeScope="" ma:versionID="ed36851dcd3f15cbdac8dd635027ad9f">
  <xsd:schema xmlns:xsd="http://www.w3.org/2001/XMLSchema" xmlns:xs="http://www.w3.org/2001/XMLSchema" xmlns:p="http://schemas.microsoft.com/office/2006/metadata/properties" xmlns:ns2="e184d8c7-3863-45b8-ab71-47450d4b62a1" xmlns:ns3="b987d686-324a-40ac-a572-55fd4e37070e" targetNamespace="http://schemas.microsoft.com/office/2006/metadata/properties" ma:root="true" ma:fieldsID="d788ff1a3689c46240309f28f2230bf6" ns2:_="" ns3:_="">
    <xsd:import namespace="e184d8c7-3863-45b8-ab71-47450d4b62a1"/>
    <xsd:import namespace="b987d686-324a-40ac-a572-55fd4e37070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84d8c7-3863-45b8-ab71-47450d4b62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85b3961-dbc6-48b8-bc39-d38047892866"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87d686-324a-40ac-a572-55fd4e37070e"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f0c0fc8-3974-489a-aa4d-5ed05173b582}" ma:internalName="TaxCatchAll" ma:showField="CatchAllData" ma:web="b987d686-324a-40ac-a572-55fd4e3707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184d8c7-3863-45b8-ab71-47450d4b62a1">
      <Terms xmlns="http://schemas.microsoft.com/office/infopath/2007/PartnerControls"/>
    </lcf76f155ced4ddcb4097134ff3c332f>
    <TaxCatchAll xmlns="b987d686-324a-40ac-a572-55fd4e37070e" xsi:nil="true"/>
  </documentManagement>
</p:properties>
</file>

<file path=customXml/itemProps1.xml><?xml version="1.0" encoding="utf-8"?>
<ds:datastoreItem xmlns:ds="http://schemas.openxmlformats.org/officeDocument/2006/customXml" ds:itemID="{2B228C7A-5DC4-4054-A17C-66355086C5EA}"/>
</file>

<file path=customXml/itemProps2.xml><?xml version="1.0" encoding="utf-8"?>
<ds:datastoreItem xmlns:ds="http://schemas.openxmlformats.org/officeDocument/2006/customXml" ds:itemID="{37442A35-EF4B-489F-9AA0-BE98C5808882}"/>
</file>

<file path=customXml/itemProps3.xml><?xml version="1.0" encoding="utf-8"?>
<ds:datastoreItem xmlns:ds="http://schemas.openxmlformats.org/officeDocument/2006/customXml" ds:itemID="{0BE11BC9-C1CD-47CB-AFA5-957DBAE7F677}"/>
</file>

<file path=docProps/app.xml><?xml version="1.0" encoding="utf-8"?>
<Properties xmlns="http://schemas.openxmlformats.org/officeDocument/2006/extended-properties" xmlns:vt="http://schemas.openxmlformats.org/officeDocument/2006/docPropsVTypes">
  <Template>Normal.dotm</Template>
  <TotalTime>688</TotalTime>
  <Pages>6</Pages>
  <Words>2235</Words>
  <Characters>12072</Characters>
  <Application>Microsoft Office Word</Application>
  <DocSecurity>0</DocSecurity>
  <Lines>100</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Administrador</dc:creator>
  <cp:keywords/>
  <dc:description/>
  <cp:lastModifiedBy>Bruno Schmidt</cp:lastModifiedBy>
  <cp:revision>30</cp:revision>
  <dcterms:created xsi:type="dcterms:W3CDTF">2025-04-06T22:00:00Z</dcterms:created>
  <dcterms:modified xsi:type="dcterms:W3CDTF">2025-04-10T20:18:00Z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0x01010026B1CE6CD23851438C579AAEF88551CB</vt:lpwstr>
  </property>
</Properties>
</file>